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47B" w:rsidRPr="003D6A0A" w:rsidRDefault="0038047B" w:rsidP="003804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A0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D6A0A">
        <w:rPr>
          <w:rFonts w:ascii="Times New Roman" w:hAnsi="Times New Roman" w:cs="Times New Roman"/>
          <w:sz w:val="24"/>
          <w:szCs w:val="24"/>
        </w:rPr>
        <w:t xml:space="preserve"> </w:t>
      </w:r>
      <w:r w:rsidRPr="003D6A0A">
        <w:rPr>
          <w:rFonts w:ascii="Times New Roman" w:hAnsi="Times New Roman" w:cs="Times New Roman"/>
          <w:sz w:val="24"/>
          <w:szCs w:val="24"/>
        </w:rPr>
        <w:t xml:space="preserve">к </w:t>
      </w:r>
      <w:r w:rsidR="003D6A0A" w:rsidRPr="003D6A0A">
        <w:rPr>
          <w:rFonts w:ascii="Times New Roman" w:hAnsi="Times New Roman" w:cs="Times New Roman"/>
          <w:sz w:val="24"/>
          <w:szCs w:val="24"/>
        </w:rPr>
        <w:t xml:space="preserve"> </w:t>
      </w:r>
      <w:r w:rsidR="003D6A0A"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 w:rsidRPr="003D6A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47B" w:rsidRPr="003D6A0A" w:rsidRDefault="0038047B" w:rsidP="003804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A0A">
        <w:rPr>
          <w:rFonts w:ascii="Times New Roman" w:hAnsi="Times New Roman" w:cs="Times New Roman"/>
          <w:sz w:val="24"/>
          <w:szCs w:val="24"/>
        </w:rPr>
        <w:t xml:space="preserve">Главы сельсовета       </w:t>
      </w:r>
    </w:p>
    <w:p w:rsidR="0038047B" w:rsidRPr="003D6A0A" w:rsidRDefault="0038047B" w:rsidP="0038047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6A0A">
        <w:rPr>
          <w:rFonts w:ascii="Times New Roman" w:hAnsi="Times New Roman" w:cs="Times New Roman"/>
          <w:sz w:val="24"/>
          <w:szCs w:val="24"/>
        </w:rPr>
        <w:t xml:space="preserve"> от </w:t>
      </w:r>
      <w:r w:rsidR="00B178C3">
        <w:rPr>
          <w:rFonts w:ascii="Times New Roman" w:hAnsi="Times New Roman" w:cs="Times New Roman"/>
          <w:sz w:val="24"/>
          <w:szCs w:val="24"/>
        </w:rPr>
        <w:t>12</w:t>
      </w:r>
      <w:r w:rsidR="003D6A0A" w:rsidRPr="003D6A0A">
        <w:rPr>
          <w:rFonts w:ascii="Times New Roman" w:hAnsi="Times New Roman" w:cs="Times New Roman"/>
          <w:sz w:val="24"/>
          <w:szCs w:val="24"/>
        </w:rPr>
        <w:t>.11.201</w:t>
      </w:r>
      <w:r w:rsidR="00B178C3">
        <w:rPr>
          <w:rFonts w:ascii="Times New Roman" w:hAnsi="Times New Roman" w:cs="Times New Roman"/>
          <w:sz w:val="24"/>
          <w:szCs w:val="24"/>
        </w:rPr>
        <w:t>8</w:t>
      </w:r>
      <w:r w:rsidRPr="003D6A0A">
        <w:rPr>
          <w:rFonts w:ascii="Times New Roman" w:hAnsi="Times New Roman" w:cs="Times New Roman"/>
          <w:sz w:val="24"/>
          <w:szCs w:val="24"/>
        </w:rPr>
        <w:t xml:space="preserve">     №</w:t>
      </w:r>
      <w:r w:rsidR="003D6A0A" w:rsidRPr="003D6A0A">
        <w:rPr>
          <w:rFonts w:ascii="Times New Roman" w:hAnsi="Times New Roman" w:cs="Times New Roman"/>
          <w:sz w:val="24"/>
          <w:szCs w:val="24"/>
        </w:rPr>
        <w:t xml:space="preserve"> </w:t>
      </w:r>
      <w:r w:rsidR="00B178C3">
        <w:rPr>
          <w:rFonts w:ascii="Times New Roman" w:hAnsi="Times New Roman" w:cs="Times New Roman"/>
          <w:sz w:val="24"/>
          <w:szCs w:val="24"/>
        </w:rPr>
        <w:t>32</w:t>
      </w:r>
      <w:r w:rsidR="003D6A0A" w:rsidRPr="003D6A0A">
        <w:rPr>
          <w:rFonts w:ascii="Times New Roman" w:hAnsi="Times New Roman" w:cs="Times New Roman"/>
          <w:sz w:val="24"/>
          <w:szCs w:val="24"/>
        </w:rPr>
        <w:t>-П</w:t>
      </w:r>
    </w:p>
    <w:p w:rsidR="003416CD" w:rsidRPr="003D6A0A" w:rsidRDefault="00E56872" w:rsidP="00E568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A0A">
        <w:rPr>
          <w:rFonts w:ascii="Times New Roman" w:hAnsi="Times New Roman" w:cs="Times New Roman"/>
          <w:sz w:val="24"/>
          <w:szCs w:val="24"/>
        </w:rPr>
        <w:t>ПРОГНОЗ</w:t>
      </w:r>
    </w:p>
    <w:p w:rsidR="00E56872" w:rsidRPr="003D6A0A" w:rsidRDefault="00E56872" w:rsidP="00E568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A0A">
        <w:rPr>
          <w:rFonts w:ascii="Times New Roman" w:hAnsi="Times New Roman" w:cs="Times New Roman"/>
          <w:sz w:val="24"/>
          <w:szCs w:val="24"/>
        </w:rPr>
        <w:t xml:space="preserve">социально-экономического развития </w:t>
      </w:r>
      <w:r w:rsidR="00B04E1D" w:rsidRPr="003D6A0A">
        <w:rPr>
          <w:rFonts w:ascii="Times New Roman" w:hAnsi="Times New Roman" w:cs="Times New Roman"/>
          <w:sz w:val="24"/>
          <w:szCs w:val="24"/>
        </w:rPr>
        <w:t>Новопокров</w:t>
      </w:r>
      <w:r w:rsidRPr="003D6A0A">
        <w:rPr>
          <w:rFonts w:ascii="Times New Roman" w:hAnsi="Times New Roman" w:cs="Times New Roman"/>
          <w:sz w:val="24"/>
          <w:szCs w:val="24"/>
        </w:rPr>
        <w:t>ского сельсовета</w:t>
      </w:r>
    </w:p>
    <w:p w:rsidR="00E56872" w:rsidRPr="003D6A0A" w:rsidRDefault="00E56872" w:rsidP="00E568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A0A">
        <w:rPr>
          <w:rFonts w:ascii="Times New Roman" w:hAnsi="Times New Roman" w:cs="Times New Roman"/>
          <w:sz w:val="24"/>
          <w:szCs w:val="24"/>
        </w:rPr>
        <w:t>Иланского района Красноярского края</w:t>
      </w:r>
    </w:p>
    <w:p w:rsidR="00E56872" w:rsidRPr="003D6A0A" w:rsidRDefault="00E56872" w:rsidP="00E568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6A0A">
        <w:rPr>
          <w:rFonts w:ascii="Times New Roman" w:hAnsi="Times New Roman" w:cs="Times New Roman"/>
          <w:sz w:val="24"/>
          <w:szCs w:val="24"/>
        </w:rPr>
        <w:t>на 201</w:t>
      </w:r>
      <w:r w:rsidR="00764E42">
        <w:rPr>
          <w:rFonts w:ascii="Times New Roman" w:hAnsi="Times New Roman" w:cs="Times New Roman"/>
          <w:sz w:val="24"/>
          <w:szCs w:val="24"/>
        </w:rPr>
        <w:t>9</w:t>
      </w:r>
      <w:r w:rsidR="006A7459">
        <w:rPr>
          <w:rFonts w:ascii="Times New Roman" w:hAnsi="Times New Roman" w:cs="Times New Roman"/>
          <w:sz w:val="24"/>
          <w:szCs w:val="24"/>
        </w:rPr>
        <w:t xml:space="preserve"> год и плановый период до 202</w:t>
      </w:r>
      <w:r w:rsidR="00764E42">
        <w:rPr>
          <w:rFonts w:ascii="Times New Roman" w:hAnsi="Times New Roman" w:cs="Times New Roman"/>
          <w:sz w:val="24"/>
          <w:szCs w:val="24"/>
        </w:rPr>
        <w:t>1</w:t>
      </w:r>
      <w:r w:rsidRPr="003D6A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56872" w:rsidRDefault="00E56872" w:rsidP="00E56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812"/>
        <w:gridCol w:w="1276"/>
        <w:gridCol w:w="1276"/>
        <w:gridCol w:w="1276"/>
        <w:gridCol w:w="1276"/>
        <w:gridCol w:w="1276"/>
        <w:gridCol w:w="1276"/>
      </w:tblGrid>
      <w:tr w:rsidR="007423B9" w:rsidRPr="00E56872" w:rsidTr="007423B9">
        <w:trPr>
          <w:trHeight w:val="638"/>
        </w:trPr>
        <w:tc>
          <w:tcPr>
            <w:tcW w:w="851" w:type="dxa"/>
          </w:tcPr>
          <w:p w:rsidR="007423B9" w:rsidRPr="00E56872" w:rsidRDefault="007423B9" w:rsidP="00E568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812" w:type="dxa"/>
          </w:tcPr>
          <w:p w:rsidR="007423B9" w:rsidRPr="00E56872" w:rsidRDefault="007423B9" w:rsidP="00E568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</w:tcPr>
          <w:p w:rsidR="007423B9" w:rsidRPr="00E56872" w:rsidRDefault="007423B9" w:rsidP="00E56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Единица</w:t>
            </w:r>
          </w:p>
          <w:p w:rsidR="007423B9" w:rsidRPr="00E56872" w:rsidRDefault="007423B9" w:rsidP="00E56872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 измерения</w:t>
            </w:r>
          </w:p>
        </w:tc>
        <w:tc>
          <w:tcPr>
            <w:tcW w:w="1276" w:type="dxa"/>
          </w:tcPr>
          <w:p w:rsidR="007423B9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64E4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7423B9" w:rsidRPr="00E56872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276" w:type="dxa"/>
          </w:tcPr>
          <w:p w:rsidR="007423B9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64E4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7423B9" w:rsidRPr="00E56872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ожидаемое</w:t>
            </w:r>
          </w:p>
        </w:tc>
        <w:tc>
          <w:tcPr>
            <w:tcW w:w="1276" w:type="dxa"/>
          </w:tcPr>
          <w:p w:rsidR="007423B9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764E4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7423B9" w:rsidRPr="00E56872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276" w:type="dxa"/>
          </w:tcPr>
          <w:p w:rsidR="007423B9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64E4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7423B9" w:rsidRPr="00E56872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276" w:type="dxa"/>
          </w:tcPr>
          <w:p w:rsidR="007423B9" w:rsidRDefault="006A7459" w:rsidP="00FD25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64E42">
              <w:rPr>
                <w:rFonts w:ascii="Times New Roman" w:hAnsi="Times New Roman" w:cs="Times New Roman"/>
              </w:rPr>
              <w:t>1</w:t>
            </w:r>
            <w:r w:rsidR="007423B9">
              <w:rPr>
                <w:rFonts w:ascii="Times New Roman" w:hAnsi="Times New Roman" w:cs="Times New Roman"/>
              </w:rPr>
              <w:t xml:space="preserve"> год</w:t>
            </w:r>
          </w:p>
          <w:p w:rsidR="007423B9" w:rsidRPr="00E56872" w:rsidRDefault="007423B9" w:rsidP="00FD7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</w:t>
            </w:r>
          </w:p>
        </w:tc>
      </w:tr>
      <w:tr w:rsidR="007423B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3B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872">
              <w:rPr>
                <w:rFonts w:ascii="Times New Roman" w:hAnsi="Times New Roman" w:cs="Times New Roman"/>
                <w:b/>
                <w:sz w:val="20"/>
                <w:szCs w:val="20"/>
              </w:rPr>
              <w:t>I. ОБЩАЯ ХАРАКТЕРИСТИКА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7423B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B9" w:rsidRPr="00E56872" w:rsidRDefault="007423B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B9" w:rsidRPr="00E56872" w:rsidRDefault="007423B9" w:rsidP="00E56872">
            <w:pPr>
              <w:ind w:firstLineChars="100" w:firstLine="221"/>
              <w:rPr>
                <w:rFonts w:ascii="Times New Roman" w:hAnsi="Times New Roman" w:cs="Times New Roman"/>
                <w:b/>
                <w:i/>
              </w:rPr>
            </w:pPr>
            <w:r w:rsidRPr="00E56872">
              <w:rPr>
                <w:rFonts w:ascii="Times New Roman" w:hAnsi="Times New Roman" w:cs="Times New Roman"/>
                <w:b/>
                <w:i/>
              </w:rPr>
              <w:t>Территория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23B9" w:rsidRPr="00E56872" w:rsidRDefault="007423B9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B04E1D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земель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B04E1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B04E1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B04E1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B04E1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23886,0</w:t>
            </w:r>
          </w:p>
        </w:tc>
      </w:tr>
      <w:tr w:rsidR="00B04E1D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земельных участков, являющаяся объектом налогообложения земельным налогом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B04E1D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Доля площади земельных участков, являющихся объектами налогообложения земельным налогом, в общей площади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B04E1D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Земли за чертой поселений сельскохозяйственного назначения - сельскохозяйственные угодья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E1D" w:rsidRPr="00E56872" w:rsidRDefault="00B04E1D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4E1D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11328,0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сельскохозяйственных угодий, используемых землепользователями, занимающимися сельхозпроизводством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1.4.1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BA2BC6">
            <w:pPr>
              <w:jc w:val="both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сельскохозяйственных угодий, используемых гражданами, занимающимися сельхозпроизводством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253,2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сельскохозяйственных угодий, используемых под пашню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A745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Доля фактически используемых сельскохозяйственных угодий в общей площади сельскохозяйственных угодий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80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Доля обрабатываемой пашни в общей площади пашни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Общая площадь застроенных земель в пределах границ 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B04E1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F5EF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F5EF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F5EF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F5EF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55,04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Общая протяженность освещенных частей улиц, проездов, набережных в пределах границ поселения  на конец периода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Общая протяженность улиц, проездов, набережных в пределах границ поселения  на конец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22,38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Общее количество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1"/>
              <w:rPr>
                <w:rFonts w:ascii="Times New Roman" w:hAnsi="Times New Roman" w:cs="Times New Roman"/>
                <w:b/>
                <w:i/>
              </w:rPr>
            </w:pPr>
            <w:r w:rsidRPr="00E56872">
              <w:rPr>
                <w:rFonts w:ascii="Times New Roman" w:hAnsi="Times New Roman" w:cs="Times New Roman"/>
                <w:b/>
                <w:i/>
              </w:rPr>
              <w:t>Органы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лиц, замещающих выборные муниципальные должности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Среднемесячная заработная плата лиц, замещающих выборные муниципальные должности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46,6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Численность лиц, замещающих должности муниципальной </w:t>
            </w:r>
            <w:r w:rsidRPr="00E56872">
              <w:rPr>
                <w:rFonts w:ascii="Times New Roman" w:hAnsi="Times New Roman" w:cs="Times New Roman"/>
              </w:rPr>
              <w:lastRenderedPageBreak/>
              <w:t>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A7459" w:rsidRPr="000F7B03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Среднемесячная заработная плата лиц, замещающих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BA2BC6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Списочная численность работников органов местного самоуправления (без внешних совместителей, водителей и персонала по охране и обслуживанию зданий) в среднем за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0F7B03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2.6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0F7B03" w:rsidRDefault="006A7459" w:rsidP="00E56872">
            <w:pPr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Среднемесячная заработная плата работников органов местного самоуправления (без внешних совместителей, водителей и персонала по охране и обслуживанию зданий)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0F7B03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0F7B03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0F7B03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0F7B03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0F7B03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0F7B03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0F7B03">
              <w:rPr>
                <w:rFonts w:ascii="Times New Roman" w:hAnsi="Times New Roman" w:cs="Times New Roman"/>
                <w:color w:val="FF0000"/>
              </w:rPr>
              <w:t>12,6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Общая численность депутатов представительного органа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764E4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764E4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764E4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764E4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764E4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депутатов представительного органа на постоянной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Удовлетворенность населения деятельностью органов местного самоуправления, в том числе их информационной открытостью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 xml:space="preserve">% от числа </w:t>
            </w:r>
            <w:proofErr w:type="gramStart"/>
            <w:r w:rsidRPr="00E56872">
              <w:rPr>
                <w:rFonts w:ascii="Times New Roman" w:hAnsi="Times New Roman" w:cs="Times New Roman"/>
                <w:i/>
                <w:iCs/>
              </w:rPr>
              <w:t>опрошенных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муниципальных услуг, предоставляемых органами местного самоуправления, муниципальными учреждениями в электронном виде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A7459" w:rsidRPr="00BA2BC6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Количество муниципальных услуг, предоставляемых органами местного самоуправления, муниципальными учреждениями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BA2BC6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764E4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BA2BC6" w:rsidRDefault="000F7B0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BA2BC6">
              <w:rPr>
                <w:rFonts w:ascii="Times New Roman" w:hAnsi="Times New Roman" w:cs="Times New Roman"/>
              </w:rPr>
              <w:t>-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2.12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первоочередных муниципальных услуг, предоставляемых органами местного самоуправления и муниципальными учреждениями в электронном виде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1"/>
              <w:rPr>
                <w:rFonts w:ascii="Times New Roman" w:hAnsi="Times New Roman" w:cs="Times New Roman"/>
                <w:b/>
                <w:i/>
              </w:rPr>
            </w:pPr>
            <w:r w:rsidRPr="00E56872">
              <w:rPr>
                <w:rFonts w:ascii="Times New Roman" w:hAnsi="Times New Roman" w:cs="Times New Roman"/>
                <w:b/>
                <w:i/>
              </w:rPr>
              <w:t>Население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(среднегодовая)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73212" w:rsidP="000F7B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73212" w:rsidP="000F7B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80C27" w:rsidP="000F7B0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80C27" w:rsidP="00380C2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80C27" w:rsidP="00380C2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в трудоспособном возрасте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C52C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B533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B5332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FD251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моложе трудоспособного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96E9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трудоспособном возрасте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696E9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старше трудоспособного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0-14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B5332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2B533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B53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0-17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B5332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2B533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B53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91362C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1-6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B533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B53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B5332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численность постоянного населения (на начало года) в </w:t>
            </w:r>
            <w:r w:rsidRPr="00E56872">
              <w:rPr>
                <w:rFonts w:ascii="Times New Roman" w:hAnsi="Times New Roman" w:cs="Times New Roman"/>
              </w:rPr>
              <w:lastRenderedPageBreak/>
              <w:t>возрасте 3-5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B5332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3.2.8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3-7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0E3995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39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5-7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3995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E39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1362C" w:rsidP="005072CD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3.2.10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постоянного населения (на начало года) в возрасте 5-18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D6236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D6236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D6236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D6236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E56872">
              <w:rPr>
                <w:rFonts w:ascii="Times New Roman" w:hAnsi="Times New Roman" w:cs="Times New Roman"/>
              </w:rPr>
              <w:t>родившихся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за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 w:rsidRPr="00E56872">
              <w:rPr>
                <w:rFonts w:ascii="Times New Roman" w:hAnsi="Times New Roman" w:cs="Times New Roman"/>
              </w:rPr>
              <w:t>умерших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за период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9D6236" w:rsidP="000E3995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E39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696E9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умерших за период в возрасте до 1 года, детей на 1000 родившихся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умерших за период в трудоспособном возрасте на 1000 человек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Естественный прирост</w:t>
            </w:r>
            <w:proofErr w:type="gramStart"/>
            <w:r w:rsidRPr="00E56872">
              <w:rPr>
                <w:rFonts w:ascii="Times New Roman" w:hAnsi="Times New Roman" w:cs="Times New Roman"/>
              </w:rPr>
              <w:t xml:space="preserve"> (+), </w:t>
            </w:r>
            <w:proofErr w:type="gramEnd"/>
            <w:r w:rsidRPr="00E56872">
              <w:rPr>
                <w:rFonts w:ascii="Times New Roman" w:hAnsi="Times New Roman" w:cs="Times New Roman"/>
              </w:rPr>
              <w:t>убыль (-)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3995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E39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Коэффициент естественного прироста на 1000 человек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прибывшего за год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479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выбывшего за год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0E3995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479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Миграционный прирост (снижение)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479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D2175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Коэффициент миграционного прироста (снижения) населения на 1000 человек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3.13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наличного населения (на начало периода)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4799A" w:rsidP="003E4D6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4799A" w:rsidP="00FD251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3E4D6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E4D63">
              <w:rPr>
                <w:rFonts w:ascii="Times New Roman" w:hAnsi="Times New Roman" w:cs="Times New Roman"/>
              </w:rPr>
              <w:t>15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наличного населения (на конец периода)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4799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4799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наличного населения (среднегодовая)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4799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4799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домохозяйств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3E4D6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E4D6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E4D6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E4D6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E4D63">
              <w:rPr>
                <w:rFonts w:ascii="Times New Roman" w:hAnsi="Times New Roman" w:cs="Times New Roman"/>
              </w:rPr>
              <w:t>26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Средний размер домохозяйств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872">
              <w:rPr>
                <w:rFonts w:ascii="Times New Roman" w:hAnsi="Times New Roman" w:cs="Times New Roman"/>
                <w:b/>
                <w:sz w:val="20"/>
                <w:szCs w:val="20"/>
              </w:rPr>
              <w:t>II. ПРОИЗВОДСТВЕННАЯ ДЕЯТЕЛЬНОСТЬ И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ind w:firstLineChars="100" w:firstLine="221"/>
              <w:rPr>
                <w:rFonts w:ascii="Times New Roman" w:hAnsi="Times New Roman" w:cs="Times New Roman"/>
                <w:b/>
                <w:i/>
              </w:rPr>
            </w:pPr>
            <w:r w:rsidRPr="00E56872">
              <w:rPr>
                <w:rFonts w:ascii="Times New Roman" w:hAnsi="Times New Roman" w:cs="Times New Roman"/>
                <w:b/>
                <w:i/>
              </w:rPr>
              <w:t>Рынок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юридических лиц, прошедших государственную регистрацию (по состоянию на начало периода)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трудовых ресурсов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tabs>
                <w:tab w:val="left" w:pos="323"/>
              </w:tabs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4799A">
            <w:pPr>
              <w:tabs>
                <w:tab w:val="left" w:pos="323"/>
              </w:tabs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4799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0E2E97">
            <w:pPr>
              <w:tabs>
                <w:tab w:val="left" w:pos="323"/>
              </w:tabs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tabs>
                <w:tab w:val="left" w:pos="323"/>
              </w:tabs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tabs>
                <w:tab w:val="left" w:pos="323"/>
              </w:tabs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tabs>
                <w:tab w:val="left" w:pos="323"/>
              </w:tabs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Численность </w:t>
            </w:r>
            <w:proofErr w:type="gramStart"/>
            <w:r w:rsidRPr="00E56872">
              <w:rPr>
                <w:rFonts w:ascii="Times New Roman" w:hAnsi="Times New Roman" w:cs="Times New Roman"/>
              </w:rPr>
              <w:t>занятых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в экономике (среднегодовая)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B700F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B700F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>численность занятых в организациях муниципальной формы собственности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4.3.1.1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>численность занятых в органах местного самоуправления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численность </w:t>
            </w:r>
            <w:proofErr w:type="gramStart"/>
            <w:r w:rsidRPr="00E56872">
              <w:rPr>
                <w:rFonts w:ascii="Times New Roman" w:hAnsi="Times New Roman" w:cs="Times New Roman"/>
              </w:rPr>
              <w:t>занятых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в частном секторе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br w:type="page"/>
            </w:r>
            <w:r w:rsidRPr="00E56872">
              <w:rPr>
                <w:rFonts w:ascii="Times New Roman" w:hAnsi="Times New Roman" w:cs="Times New Roman"/>
              </w:rPr>
              <w:t>4.3.2.1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занятых в крестьянских (фермерских) хозяйствах (включая наемных работников)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4.3.2.2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занятых на частных предприятиях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4.3.2.3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занятых индивидуальным трудом и по найму у отдельных граждан, включая занятых в домашнем хозяйстве производством товаров и услуг для реализации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548B0" w:rsidP="0024799A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799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54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3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4.3.2.3.1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3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индивидуальных предпринимателей, осуществляющих деятельность без образования юридического лица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3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4799A" w:rsidP="00E56872">
            <w:pPr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548B0" w:rsidP="00E56872">
            <w:pPr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4.3.2.4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545E4F">
            <w:pPr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занятых в домашнем хозяйстве (включая личное подсобное хозяйство) производством товаров и услуг для реализации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548B0" w:rsidP="0024799A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4799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24799A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799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548B0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54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учащихся в трудоспособном возрасте, обучающихся с отрывом от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479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548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2548B0" w:rsidP="0024799A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799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548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A7459" w:rsidRPr="00E56872" w:rsidTr="00742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лиц в трудоспособном возрасте, не занятых трудовой деятельностью и учебой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6A7459" w:rsidRPr="00E56872" w:rsidTr="007423B9">
        <w:tc>
          <w:tcPr>
            <w:tcW w:w="851" w:type="dxa"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5812" w:type="dxa"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Среднесписочная численность работников организаций</w:t>
            </w:r>
          </w:p>
        </w:tc>
        <w:tc>
          <w:tcPr>
            <w:tcW w:w="1276" w:type="dxa"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6A7459" w:rsidRPr="00E56872" w:rsidRDefault="002548B0" w:rsidP="006F1331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17</w:t>
            </w:r>
          </w:p>
        </w:tc>
        <w:tc>
          <w:tcPr>
            <w:tcW w:w="1276" w:type="dxa"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17</w:t>
            </w:r>
          </w:p>
        </w:tc>
        <w:tc>
          <w:tcPr>
            <w:tcW w:w="1276" w:type="dxa"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17</w:t>
            </w:r>
          </w:p>
        </w:tc>
        <w:tc>
          <w:tcPr>
            <w:tcW w:w="1276" w:type="dxa"/>
          </w:tcPr>
          <w:p w:rsidR="006A7459" w:rsidRPr="00E56872" w:rsidRDefault="006A7459" w:rsidP="006F1331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17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6A7459" w:rsidRPr="00E56872" w:rsidTr="007423B9">
        <w:trPr>
          <w:trHeight w:val="630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5812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безработных граждан, зарегистрированных в государственном учреждении службы занятости</w:t>
            </w:r>
          </w:p>
        </w:tc>
        <w:tc>
          <w:tcPr>
            <w:tcW w:w="1276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6A7459" w:rsidRPr="00E56872" w:rsidRDefault="002548B0" w:rsidP="0024799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2479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6A7459" w:rsidRPr="00E56872" w:rsidRDefault="002548B0" w:rsidP="000E2E9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459" w:rsidRPr="00E56872" w:rsidTr="007423B9">
        <w:trPr>
          <w:trHeight w:val="630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5812" w:type="dxa"/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Уровень зарегистрированной безработицы (к трудоспособному населению в трудоспособном возрасте)</w:t>
            </w: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459" w:rsidRPr="00E56872" w:rsidTr="007423B9">
        <w:trPr>
          <w:trHeight w:val="630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5812" w:type="dxa"/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Уровень трудоустройства граждан при содействии службы занятости</w:t>
            </w: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74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74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74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7459"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5812" w:type="dxa"/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Уровень трудоустройства безработных граждан</w:t>
            </w: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5812" w:type="dxa"/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Средний период регистрируемой безработицы (на конец периода)</w:t>
            </w: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месяцев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4.12</w:t>
            </w:r>
          </w:p>
        </w:tc>
        <w:tc>
          <w:tcPr>
            <w:tcW w:w="5812" w:type="dxa"/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Численность безработных выпускников образовательных учреждений</w:t>
            </w: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6A7459" w:rsidRPr="00E56872" w:rsidRDefault="0024799A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6A7459" w:rsidRPr="00E56872" w:rsidRDefault="002548B0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2" w:type="dxa"/>
            <w:hideMark/>
          </w:tcPr>
          <w:p w:rsidR="006A7459" w:rsidRPr="00E56872" w:rsidRDefault="006A7459" w:rsidP="0096577B">
            <w:pPr>
              <w:ind w:firstLineChars="100" w:firstLine="22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56872">
              <w:rPr>
                <w:rFonts w:ascii="Times New Roman" w:hAnsi="Times New Roman" w:cs="Times New Roman"/>
                <w:b/>
                <w:i/>
              </w:rPr>
              <w:t>Производство товаров и услуг</w:t>
            </w: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hideMark/>
          </w:tcPr>
          <w:p w:rsidR="006A7459" w:rsidRPr="00E56872" w:rsidRDefault="006A7459" w:rsidP="0096577B">
            <w:pPr>
              <w:ind w:firstLineChars="100" w:firstLine="2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812" w:type="dxa"/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Произведено продукции, товаров и услуг организациями всех видов собственности</w:t>
            </w:r>
          </w:p>
        </w:tc>
        <w:tc>
          <w:tcPr>
            <w:tcW w:w="1276" w:type="dxa"/>
            <w:hideMark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96577B">
            <w:pPr>
              <w:ind w:firstLineChars="100" w:firstLine="221"/>
              <w:jc w:val="center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E56872">
              <w:rPr>
                <w:rFonts w:ascii="Times New Roman" w:hAnsi="Times New Roman" w:cs="Times New Roman"/>
                <w:b/>
                <w:i/>
              </w:rPr>
              <w:t>Сельскохозяйственное производство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организаций, занятых производством сельскохозяйственной продукции, состоящих на самостоятельном балансе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BD694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BD694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BD694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организаций, занятых производством сельскохозяйственной продукции, состоящих на самостоятельном балансе с организационной формой - крестьянские (фермерские)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BD694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BD694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BD694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личных подсобных хозяйств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D2175D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96577B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произведенных товаров, выполненных работ и услуг собственными силами - РАЗДЕЛ 03.00.09: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89912,</w:t>
            </w:r>
            <w:r w:rsidR="00147B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89912,0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95633,0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108530,0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произведенных товаров, выполненных работ и услуг собственными силами - РАЗДЕЛ А-01.1: Растениеводство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57869</w:t>
            </w:r>
            <w:r w:rsidR="00147B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62939</w:t>
            </w:r>
            <w:r w:rsidR="00147B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75971,0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6.3.2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произведенных товаров, выполненных работ и услуг собственными силами - РАЗДЕЛ А-01.2: Животноводство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24800</w:t>
            </w:r>
            <w:r w:rsidR="00147B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26973</w:t>
            </w:r>
            <w:r w:rsidR="00147B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32559,0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Объем сельскохозяйственного производства по категориям </w:t>
            </w:r>
            <w:r w:rsidRPr="00E56872">
              <w:rPr>
                <w:rFonts w:ascii="Times New Roman" w:hAnsi="Times New Roman" w:cs="Times New Roman"/>
              </w:rPr>
              <w:lastRenderedPageBreak/>
              <w:t>хозяйств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6.4.1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произведенных товаров, выполненных работ и услуг собственными силами сельскохозяйственных организаций - РАЗДЕЛ 03.00.09: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6.4.2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сельскохозяйственных организаций - РАЗДЕЛ А-01: Сельское хозяйство, охота и предоставление услуг в этих областях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6.4.3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Индекс производства сельскохозяйственных организаций -  РАЗДЕЛ 03.00.09: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6.4.4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произведенных товаров, выполненных работ и услуг собственными силами крестьянских (фермерских) хозяйств - РАЗДЕЛ 03.00.09: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22437</w:t>
            </w:r>
            <w:r w:rsidR="00147B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24607</w:t>
            </w:r>
            <w:r w:rsidR="00147B6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34685,0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6.4.5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Индекс производства крестьянских (фермерских) хозяйств - РАЗДЕЛ 03.00.09: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115,9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6.4.6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произведенных товаров, выполненных работ и услуг собственными силами хозяйств населения - РАЗДЕЛ 03.00.09: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60232,0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73845,0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6.4.7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Индекс производства продукции в хозяйствах населения - РАЗДЕЛ 03.00.09: Сельское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147B6B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</w:tr>
      <w:tr w:rsidR="006A7459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Посевные площади сельскохозяйственных культур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59" w:rsidRPr="00E56872" w:rsidRDefault="006A7459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7D16FD" w:rsidP="00FD2517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9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8715,0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6.5.1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посевные площади зерновых культур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8670,0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6.5.2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посевные площади картофеля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40.6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6.5.3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посевные площади овощей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Урожайность с убранной площади сельскохозяйственных культур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6872">
              <w:rPr>
                <w:rFonts w:ascii="Times New Roman" w:hAnsi="Times New Roman" w:cs="Times New Roman"/>
              </w:rPr>
              <w:t>ц</w:t>
            </w:r>
            <w:proofErr w:type="spellEnd"/>
            <w:r w:rsidRPr="00E56872">
              <w:rPr>
                <w:rFonts w:ascii="Times New Roman" w:hAnsi="Times New Roman" w:cs="Times New Roman"/>
              </w:rPr>
              <w:t>/га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6.6.1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урожайность зерновых культур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6872">
              <w:rPr>
                <w:rFonts w:ascii="Times New Roman" w:hAnsi="Times New Roman" w:cs="Times New Roman"/>
              </w:rPr>
              <w:t>ц</w:t>
            </w:r>
            <w:proofErr w:type="spellEnd"/>
            <w:r w:rsidRPr="00E56872">
              <w:rPr>
                <w:rFonts w:ascii="Times New Roman" w:hAnsi="Times New Roman" w:cs="Times New Roman"/>
              </w:rPr>
              <w:t>/га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145E47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45E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7D16FD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6.6.2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урожайность картофеля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proofErr w:type="spellStart"/>
            <w:r w:rsidRPr="00E56872">
              <w:rPr>
                <w:rFonts w:ascii="Times New Roman" w:hAnsi="Times New Roman" w:cs="Times New Roman"/>
              </w:rPr>
              <w:t>ц</w:t>
            </w:r>
            <w:proofErr w:type="spellEnd"/>
            <w:r w:rsidRPr="00E56872">
              <w:rPr>
                <w:rFonts w:ascii="Times New Roman" w:hAnsi="Times New Roman" w:cs="Times New Roman"/>
              </w:rPr>
              <w:t>/га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Надой молока на одну корову (на среднегодовое поголовье)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D16FD" w:rsidRPr="00E56872" w:rsidTr="00921693">
        <w:trPr>
          <w:trHeight w:val="8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6375B0" w:rsidRDefault="007D16FD" w:rsidP="006375B0">
            <w:pPr>
              <w:ind w:firstLineChars="100" w:firstLine="221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Деятельность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малого бизнеса (юридических лиц) по состоянию на конец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7.2.2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налогоплательщиков, представивших налоговые декларации по налогам, уплачиваемым в связи с применением упрощенной системы налогообложения по объекту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7.2.3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выданных патентов на право применения упрощенной системы налогообложения  на основе патента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налогоплательщиков, представивших налоговые декларации по единому сельскохозяйственному налогу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налогоплательщиков, представивших налоговые декларации по единому налогу на вмененный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Количество индивидуальных предпринимателей, прошедших государственную регистрацию (по состоянию на начало периода)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Среднесписочная численность работников организаций малого бизнеса (юридических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545E4F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3166CC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Среднесписочная численность работников крестьянских (фермерских) хозяйств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3166CC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7D16FD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3166CC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Среднемесячная заработная плата работников списочного состава организаций малого бизнеса (юридических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6FD" w:rsidRPr="00E56872" w:rsidRDefault="007D16FD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FD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</w:tr>
      <w:tr w:rsidR="00921693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3" w:rsidRPr="00E56872" w:rsidRDefault="00921693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3" w:rsidRPr="00E56872" w:rsidRDefault="00921693" w:rsidP="003166CC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Среднемесячная заработная плата работников у </w:t>
            </w:r>
            <w:r w:rsidRPr="00E56872">
              <w:rPr>
                <w:rFonts w:ascii="Times New Roman" w:hAnsi="Times New Roman" w:cs="Times New Roman"/>
              </w:rPr>
              <w:lastRenderedPageBreak/>
              <w:t>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693" w:rsidRPr="00E56872" w:rsidRDefault="00921693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93" w:rsidRPr="00E56872" w:rsidRDefault="00921693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93" w:rsidRPr="00E56872" w:rsidRDefault="00921693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93" w:rsidRPr="00E56872" w:rsidRDefault="00921693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93" w:rsidRPr="00E56872" w:rsidRDefault="00921693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93" w:rsidRPr="00E56872" w:rsidRDefault="00921693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7.12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3166CC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Среднемесячная заработная плата работников крестьянских (фермерских) хозяйств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объектов муниципальной собственности, арендуемых субъектами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муниципальной собственности, арендуемая субъектами малого и среднего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Оборот розничной торговли субъектов малого предпринимательства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28620,0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7.15</w:t>
            </w:r>
            <w:r w:rsidRPr="00E56872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оборот розничной торговли субъектов малого предпринимательства продовольственными товарами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B533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14310,0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7.15</w:t>
            </w:r>
            <w:r w:rsidRPr="00E56872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оборот розничной торговли субъектов малого предпринимательства алкогольными напитками и пивом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инвестиций в основной капитал организаций малого бизнеса (юридических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инвестиционных проектов по субъектам малого предпринимательства, реализованных на территории МО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7.19.1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инвестиционных проектов по субъектам малого предпринимательства, реализованных на территории МО, заявленных на краевой уровень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145E47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предоставленных субъектам малого предпринимательства льгот по налогу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7.21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Объем предоставленных субъектам малого предпринимательства льгот по земельному налогу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Наличие градостроительной документации, упрощающей градостроительную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1(да)/ 0(нет)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7.23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Доходы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B178C3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4838,5</w:t>
            </w:r>
          </w:p>
        </w:tc>
      </w:tr>
      <w:tr w:rsidR="00DD544E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4E" w:rsidRPr="00E56872" w:rsidRDefault="00DD544E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4E" w:rsidRPr="00E56872" w:rsidRDefault="00DD544E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собственные доходы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4E" w:rsidRPr="00E56872" w:rsidRDefault="00DD544E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713,2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8.1.1.1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B178C3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405,5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8.1.1.2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B178C3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9E732B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307,7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8.1.1.2.1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доходы бюджета от предпринимательской и иной приносящей доход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7B8" w:rsidRPr="00E56872" w:rsidRDefault="005F47B8" w:rsidP="005F47B8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C1767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C1767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C1767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8.1.1.3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 доходы бюджета, полученные в виде безвозмездных поступлений, за исключением субвенций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A032AC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4122,5</w:t>
            </w:r>
          </w:p>
        </w:tc>
      </w:tr>
      <w:tr w:rsidR="00DD544E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4E" w:rsidRPr="00E56872" w:rsidRDefault="00DD544E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4E" w:rsidRPr="00E56872" w:rsidRDefault="00DD544E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 xml:space="preserve">Собственные доходы местного бюджета (за исключением безвозмездных поступлений, поступлений налоговых доходов по дополнительным нормативам отчислений, установленным органам государственной власти субъекта Российской Федерации в соответствии со статьей 58 Бюджетного кодекса Российской Федерации в счет замены дотаций на выравнивание бюджетной </w:t>
            </w:r>
            <w:r w:rsidRPr="00E56872">
              <w:rPr>
                <w:rFonts w:ascii="Times New Roman" w:hAnsi="Times New Roman" w:cs="Times New Roman"/>
              </w:rPr>
              <w:lastRenderedPageBreak/>
              <w:t xml:space="preserve">обеспеченности муниципального образования и доходов от платных услуг, оказываемых муниципальными бюджетными учреждениями)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4E" w:rsidRPr="00E56872" w:rsidRDefault="00DD544E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4E" w:rsidRPr="00E56872" w:rsidRDefault="00DD544E" w:rsidP="00CC504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307,7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8.2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Доля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 и доходов от платных услуг, оказываемых муниципальными бюджетными учреждениями) в общем объеме доходов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DD544E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</w:t>
            </w:r>
            <w:r w:rsidR="00DD544E">
              <w:rPr>
                <w:rFonts w:ascii="Times New Roman" w:hAnsi="Times New Roman" w:cs="Times New Roman"/>
                <w:i/>
                <w:iCs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DD544E" w:rsidP="00C1767D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187A94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</w:t>
            </w:r>
            <w:r w:rsidR="00187A94">
              <w:rPr>
                <w:rFonts w:ascii="Times New Roman" w:hAnsi="Times New Roman" w:cs="Times New Roman"/>
                <w:i/>
                <w:iCs/>
              </w:rPr>
              <w:t>0</w:t>
            </w:r>
            <w:r>
              <w:rPr>
                <w:rFonts w:ascii="Times New Roman" w:hAnsi="Times New Roman" w:cs="Times New Roman"/>
                <w:i/>
                <w:i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187A94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</w:t>
            </w:r>
            <w:r w:rsidR="00187A94">
              <w:rPr>
                <w:rFonts w:ascii="Times New Roman" w:hAnsi="Times New Roman" w:cs="Times New Roman"/>
                <w:i/>
                <w:iCs/>
              </w:rPr>
              <w:t>06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Доля налоговых и неналоговых доходов местного бюджета (за исключением поступлений доходов по дополнительным нормативам отчислений) в общем объеме собственных доходов бюджета (без учета субвенций)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Доля расходов бюджета, формируемых в рамках программ, в общем объеме расходов бюджета, без учета субвенций на исполнение делегируемых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44,5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Доля расходов бюджета на увеличение стоимости основных средств в общем объеме расходов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E56872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9E732B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C1767D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A032AC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4838,5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в части бюджетных инвестиций на увеличение стоимости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A032A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текущее содержание и ремонт объектов внешнего благоустройства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дорожное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A032A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9E732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224,5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8.6.3.1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дорожное хозяйство в части бюджетных инвестиций на увеличение стоимости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A032AC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142,8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жилищно-коммунальное хозяйство в части бюджетных инвестиций на увеличение стоимости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культуру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C321FA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C321FA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C321FA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9E732B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9E732B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8.6.5.1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культуру в части бюджетных инвестиций на увеличение стоимости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8.6.5.2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культуру в части расходов на оплату труда и начисления на оплату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8A504B" w:rsidP="006E3E28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C5F84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C5F84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C5F84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содержание работников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6E3E28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7C586D" w:rsidP="00EC5F84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C5F84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2677,5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8.6.6.1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200" w:firstLine="440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расходы бюджета на содержание работников органов местного самоуправления в расчете на одного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7C586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7C586D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7C58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727F1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E727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2A0DDB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E727F1" w:rsidP="00E56872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Дефицит</w:t>
            </w:r>
            <w:proofErr w:type="gramStart"/>
            <w:r w:rsidRPr="00E56872">
              <w:rPr>
                <w:rFonts w:ascii="Times New Roman" w:hAnsi="Times New Roman" w:cs="Times New Roman"/>
              </w:rPr>
              <w:t xml:space="preserve"> (-), </w:t>
            </w:r>
            <w:proofErr w:type="spellStart"/>
            <w:proofErr w:type="gramEnd"/>
            <w:r w:rsidRPr="00E56872">
              <w:rPr>
                <w:rFonts w:ascii="Times New Roman" w:hAnsi="Times New Roman" w:cs="Times New Roman"/>
              </w:rPr>
              <w:t>профицит</w:t>
            </w:r>
            <w:proofErr w:type="spellEnd"/>
            <w:r w:rsidRPr="00E56872">
              <w:rPr>
                <w:rFonts w:ascii="Times New Roman" w:hAnsi="Times New Roman" w:cs="Times New Roman"/>
              </w:rPr>
              <w:t xml:space="preserve"> (+)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</w:t>
            </w:r>
            <w:proofErr w:type="gramStart"/>
            <w:r w:rsidRPr="00E56872">
              <w:rPr>
                <w:rFonts w:ascii="Times New Roman" w:hAnsi="Times New Roman" w:cs="Times New Roman"/>
              </w:rPr>
              <w:t>.р</w:t>
            </w:r>
            <w:proofErr w:type="gramEnd"/>
            <w:r w:rsidRPr="00E56872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937E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937EF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937E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937EF">
              <w:rPr>
                <w:rFonts w:ascii="Times New Roman" w:hAnsi="Times New Roman" w:cs="Times New Roman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Общая площадь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тыс.кв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>Число проживающих в ветхих жилых домах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E56872">
              <w:rPr>
                <w:rFonts w:ascii="Times New Roman" w:hAnsi="Times New Roman" w:cs="Times New Roman"/>
              </w:rPr>
              <w:t>проживающих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а аварийных жилых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Переселено из ветхих и аварийных жилых ломов за </w:t>
            </w:r>
            <w:r w:rsidRPr="00E56872">
              <w:rPr>
                <w:rFonts w:ascii="Times New Roman" w:hAnsi="Times New Roman" w:cs="Times New Roman"/>
              </w:rPr>
              <w:lastRenderedPageBreak/>
              <w:t>отчетный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9.5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Число источников теплоснабжения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9.5.1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из них мощностью до 3 Гкал/час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Протяженность тепловых сетей в двухтрубном исчислении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9.6.1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в том числе, </w:t>
            </w:r>
            <w:proofErr w:type="gramStart"/>
            <w:r w:rsidRPr="00E56872">
              <w:rPr>
                <w:rFonts w:ascii="Times New Roman" w:hAnsi="Times New Roman" w:cs="Times New Roman"/>
              </w:rPr>
              <w:t>нуждающихся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в замене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9.6.2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протяженность тепловых сетей, которые были заменены и отремонтированы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1F11F5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Одиночное протяжение уличной водопроводной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9.7.1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>в том числе, нуждающейся в замене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323BD5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одиночное протяжение уличной водопроводной сети, которая заменена и отремонтирована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2A0DDB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Одиночное протяжение уличной канализационной сети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9.8.1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>в том числе, нуждающейся в замене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9.8.2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одиночное протяжение уличной канализационной сети, которая заменена и отремонтирована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Торговля и общественное 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объектов розничной торговли и общественного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магазинов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10.1.1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торгового зала магазинов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CA3228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CA3228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специализированные продовольственные магазины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80BB9">
            <w:pPr>
              <w:ind w:right="-191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80BB9">
            <w:pPr>
              <w:ind w:right="-191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10..1.3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специализированные непродовольственные магазины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80BB9">
            <w:pPr>
              <w:ind w:right="-191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10.1.3.1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80BB9">
            <w:pPr>
              <w:ind w:right="-191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неспециализированные непродовольственные магазины и прочие магазины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80BB9">
            <w:pPr>
              <w:ind w:right="-191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10.1.4.1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павильоны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палатки, киоски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аптеки и аптечные магазины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торгового зала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аптечные киоски и пункты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общедоступные столовые, закусочные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10.6.1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10.6.2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столовые учебных заведений,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10.7.1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в них мест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10.7.2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рестораны, кафе, бары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10.8.1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в них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10.8.2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площадь зала обслуживания посетителей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right="-191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10.9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автозаправочных 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Услуги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по ремонту, окраске и пошиву обуви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по ремонту и пошиву швейных, меховых и кожаных изделий, головных уборов и изделий текстильной галантереи, ремонту, пошиву и вязанию трикотажных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по ремонту и техническому обслуживанию бытовой радиоэлектронной аппаратуры, бытовых машин и приборов, ремонту и изготовлению металлоизделий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количество организаций бытового обслуживания населения, оказывающих услуги по техническому обслуживанию и ремонту транспортных средств, машин и </w:t>
            </w:r>
            <w:r w:rsidRPr="00E56872">
              <w:rPr>
                <w:rFonts w:ascii="Times New Roman" w:hAnsi="Times New Roman" w:cs="Times New Roman"/>
              </w:rPr>
              <w:lastRenderedPageBreak/>
              <w:t>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11.1.5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по изготовлению и ремонту мебели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по химической чистке и крашению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прачечных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по ремонту и строительству жилья и других построек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бань и душевых (саун)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F104F">
            <w:pPr>
              <w:ind w:right="-108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парикмахерских (салонов красоты)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F104F">
            <w:pPr>
              <w:ind w:right="-108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услуги фотоателье, фот</w:t>
            </w:r>
            <w:proofErr w:type="gramStart"/>
            <w:r w:rsidRPr="00E56872">
              <w:rPr>
                <w:rFonts w:ascii="Times New Roman" w:hAnsi="Times New Roman" w:cs="Times New Roman"/>
              </w:rPr>
              <w:t>о-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56872">
              <w:rPr>
                <w:rFonts w:ascii="Times New Roman" w:hAnsi="Times New Roman" w:cs="Times New Roman"/>
              </w:rPr>
              <w:t>кинолабораторий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9F104F">
            <w:pPr>
              <w:ind w:right="-108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организаций бытового обслуживания населения, оказывающих ритуальные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11.1.13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количество организаций бытового обслуживания населения, оказывающих прочие услуги бытового </w:t>
            </w:r>
            <w:r w:rsidRPr="00E56872">
              <w:rPr>
                <w:rFonts w:ascii="Times New Roman" w:hAnsi="Times New Roman" w:cs="Times New Roman"/>
              </w:rPr>
              <w:lastRenderedPageBreak/>
              <w:t>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11.2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по  ремонту, окраске и пошиву обуви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по ремонту и пошиву швейных, меховых и кожаных   изделий, головных уборов и изделий текстильной галантереи, ремонту, пошиву и вязанию трикотажных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E56872">
              <w:rPr>
                <w:rFonts w:ascii="Times New Roman" w:hAnsi="Times New Roman" w:cs="Times New Roman"/>
              </w:rPr>
              <w:t>11.2.3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по ремонту и техническому обслуживанию бытовой радиоэлектронной аппаратуры, бытовых машин и  приборов и изготовление металлоизделий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по изготовлению и ремонту мебели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по химической чистке и крашению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5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прачечных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11.2.7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по ремонту и строительству жилья и других построек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услуг фотоателье, фот</w:t>
            </w:r>
            <w:proofErr w:type="gramStart"/>
            <w:r w:rsidRPr="00E56872">
              <w:rPr>
                <w:rFonts w:ascii="Times New Roman" w:hAnsi="Times New Roman" w:cs="Times New Roman"/>
              </w:rPr>
              <w:t>о-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E56872">
              <w:rPr>
                <w:rFonts w:ascii="Times New Roman" w:hAnsi="Times New Roman" w:cs="Times New Roman"/>
              </w:rPr>
              <w:t>кинолабораторий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ритуальных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BD31C3">
            <w:pPr>
              <w:ind w:right="-108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11.2.10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приемных пунктов бытового обслуживания, принимающих заказы от населения на оказание прочих услуг бытового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Установленная мощность в 8-часовую смену организаций химчистки и крашения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>кг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вещей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Установленная мощность в 8-часовую смену прачечных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proofErr w:type="gramStart"/>
            <w:r w:rsidRPr="00E56872">
              <w:rPr>
                <w:rFonts w:ascii="Times New Roman" w:hAnsi="Times New Roman" w:cs="Times New Roman"/>
              </w:rPr>
              <w:t>кг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сухого белья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Единовременная вместимость бань и душевых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Количество кресел в парикмахерских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Инвестиции в основной капитал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Ввод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 xml:space="preserve">ввод в действие жилых домов на территории </w:t>
            </w:r>
            <w:r w:rsidRPr="00E56872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общей </w:t>
            </w:r>
            <w:r w:rsidRPr="00E56872">
              <w:rPr>
                <w:rFonts w:ascii="Times New Roman" w:hAnsi="Times New Roman" w:cs="Times New Roman"/>
              </w:rPr>
              <w:lastRenderedPageBreak/>
              <w:t>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lastRenderedPageBreak/>
              <w:t>13.1.1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в том числе, индивидуальных, за счет средств застройщиков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кв</w:t>
            </w:r>
            <w:proofErr w:type="gramStart"/>
            <w:r w:rsidRPr="00E56872">
              <w:rPr>
                <w:rFonts w:ascii="Times New Roman" w:hAnsi="Times New Roman" w:cs="Times New Roman"/>
              </w:rPr>
              <w:t>.м</w:t>
            </w:r>
            <w:proofErr w:type="gramEnd"/>
            <w:r w:rsidRPr="00E56872">
              <w:rPr>
                <w:rFonts w:ascii="Times New Roman" w:hAnsi="Times New Roman" w:cs="Times New Roman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Муниципальные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6375B0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Число заявителей, обратившихся за получением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CA3228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6375B0">
            <w:pPr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14.1.1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Число заявителей, обратившихся за получением муниципальных услуг в электронном виде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6375B0" w:rsidRDefault="00916E9A" w:rsidP="006375B0">
            <w:pPr>
              <w:ind w:firstLineChars="100" w:firstLine="221"/>
              <w:outlineLvl w:val="0"/>
              <w:rPr>
                <w:rFonts w:ascii="Times New Roman" w:hAnsi="Times New Roman" w:cs="Times New Roman"/>
                <w:b/>
                <w:i/>
              </w:rPr>
            </w:pPr>
            <w:r w:rsidRPr="006375B0">
              <w:rPr>
                <w:rFonts w:ascii="Times New Roman" w:hAnsi="Times New Roman" w:cs="Times New Roman"/>
                <w:b/>
                <w:i/>
              </w:rPr>
              <w:t>Уровень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Денежные доходы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  <w:r w:rsidRPr="00E56872">
              <w:rPr>
                <w:rFonts w:ascii="Times New Roman" w:hAnsi="Times New Roman" w:cs="Times New Roman"/>
              </w:rPr>
              <w:t>Среднедушевые денежные доходы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</w:t>
            </w:r>
          </w:p>
        </w:tc>
      </w:tr>
      <w:tr w:rsidR="00916E9A" w:rsidRPr="00E56872" w:rsidTr="007423B9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ind w:firstLineChars="100" w:firstLine="22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9A" w:rsidRPr="00E56872" w:rsidRDefault="00916E9A" w:rsidP="00E56872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E56872" w:rsidRPr="00E56872" w:rsidRDefault="00E56872" w:rsidP="00E56872">
      <w:pPr>
        <w:ind w:firstLineChars="100" w:firstLine="220"/>
        <w:outlineLvl w:val="0"/>
        <w:rPr>
          <w:rFonts w:ascii="Times New Roman" w:hAnsi="Times New Roman" w:cs="Times New Roman"/>
        </w:rPr>
      </w:pPr>
    </w:p>
    <w:p w:rsidR="00E56872" w:rsidRPr="00E56872" w:rsidRDefault="00E56872" w:rsidP="00E56872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56872" w:rsidRPr="00E56872" w:rsidSect="00E5687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0A773586"/>
    <w:multiLevelType w:val="hybridMultilevel"/>
    <w:tmpl w:val="5AFE2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F2E1D3E"/>
    <w:multiLevelType w:val="hybridMultilevel"/>
    <w:tmpl w:val="CB5635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10CF0111"/>
    <w:multiLevelType w:val="hybridMultilevel"/>
    <w:tmpl w:val="05F00402"/>
    <w:lvl w:ilvl="0" w:tplc="46CA1F5A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cs="Wingdings" w:hint="default"/>
      </w:rPr>
    </w:lvl>
  </w:abstractNum>
  <w:abstractNum w:abstractNumId="4">
    <w:nsid w:val="11662B3F"/>
    <w:multiLevelType w:val="hybridMultilevel"/>
    <w:tmpl w:val="8DBA7F12"/>
    <w:lvl w:ilvl="0" w:tplc="6C7A1BBC">
      <w:start w:val="5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5">
    <w:nsid w:val="19E77B08"/>
    <w:multiLevelType w:val="multilevel"/>
    <w:tmpl w:val="5DFABB56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ascii="Times New Roman" w:hAnsi="Times New Roman" w:cs="Times New Roman" w:hint="default"/>
      </w:rPr>
    </w:lvl>
  </w:abstractNum>
  <w:abstractNum w:abstractNumId="6">
    <w:nsid w:val="1C1804DB"/>
    <w:multiLevelType w:val="multilevel"/>
    <w:tmpl w:val="EE80607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ascii="Times New Roman" w:hAnsi="Times New Roman" w:cs="Times New Roman" w:hint="default"/>
      </w:rPr>
    </w:lvl>
  </w:abstractNum>
  <w:abstractNum w:abstractNumId="7">
    <w:nsid w:val="21D10545"/>
    <w:multiLevelType w:val="hybridMultilevel"/>
    <w:tmpl w:val="288860BE"/>
    <w:lvl w:ilvl="0" w:tplc="CC321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41757759"/>
    <w:multiLevelType w:val="hybridMultilevel"/>
    <w:tmpl w:val="2FB0C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46463F00"/>
    <w:multiLevelType w:val="hybridMultilevel"/>
    <w:tmpl w:val="71844198"/>
    <w:lvl w:ilvl="0" w:tplc="BF3E5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6872"/>
    <w:rsid w:val="00000CF4"/>
    <w:rsid w:val="00004FAB"/>
    <w:rsid w:val="00006D0B"/>
    <w:rsid w:val="00007400"/>
    <w:rsid w:val="00012CF8"/>
    <w:rsid w:val="000130D9"/>
    <w:rsid w:val="000146B4"/>
    <w:rsid w:val="00014F75"/>
    <w:rsid w:val="000171C0"/>
    <w:rsid w:val="0002216E"/>
    <w:rsid w:val="00023141"/>
    <w:rsid w:val="00023C43"/>
    <w:rsid w:val="00024404"/>
    <w:rsid w:val="00024D93"/>
    <w:rsid w:val="00031071"/>
    <w:rsid w:val="00032B48"/>
    <w:rsid w:val="00032F7A"/>
    <w:rsid w:val="00037577"/>
    <w:rsid w:val="00040399"/>
    <w:rsid w:val="0004507E"/>
    <w:rsid w:val="00051AF2"/>
    <w:rsid w:val="00052A30"/>
    <w:rsid w:val="0005330A"/>
    <w:rsid w:val="00053670"/>
    <w:rsid w:val="000537B0"/>
    <w:rsid w:val="00054D0E"/>
    <w:rsid w:val="00057022"/>
    <w:rsid w:val="0006209E"/>
    <w:rsid w:val="000623AD"/>
    <w:rsid w:val="00065075"/>
    <w:rsid w:val="00065CD0"/>
    <w:rsid w:val="00065FFA"/>
    <w:rsid w:val="000666E6"/>
    <w:rsid w:val="00071057"/>
    <w:rsid w:val="00073F56"/>
    <w:rsid w:val="000742A8"/>
    <w:rsid w:val="00074DAD"/>
    <w:rsid w:val="0007536E"/>
    <w:rsid w:val="000834DD"/>
    <w:rsid w:val="00085C9B"/>
    <w:rsid w:val="00087447"/>
    <w:rsid w:val="00092108"/>
    <w:rsid w:val="000922E8"/>
    <w:rsid w:val="000937A0"/>
    <w:rsid w:val="000948BC"/>
    <w:rsid w:val="00095C93"/>
    <w:rsid w:val="000A5701"/>
    <w:rsid w:val="000A6DA5"/>
    <w:rsid w:val="000A7B73"/>
    <w:rsid w:val="000B6BE4"/>
    <w:rsid w:val="000B7C51"/>
    <w:rsid w:val="000C0989"/>
    <w:rsid w:val="000C6288"/>
    <w:rsid w:val="000C73F1"/>
    <w:rsid w:val="000C79CA"/>
    <w:rsid w:val="000D1B65"/>
    <w:rsid w:val="000D4CB2"/>
    <w:rsid w:val="000D643C"/>
    <w:rsid w:val="000D7C35"/>
    <w:rsid w:val="000E2222"/>
    <w:rsid w:val="000E243D"/>
    <w:rsid w:val="000E2E97"/>
    <w:rsid w:val="000E3995"/>
    <w:rsid w:val="000E3CB6"/>
    <w:rsid w:val="000E510D"/>
    <w:rsid w:val="000E6C99"/>
    <w:rsid w:val="000F0B94"/>
    <w:rsid w:val="000F0E0A"/>
    <w:rsid w:val="000F155E"/>
    <w:rsid w:val="000F34C9"/>
    <w:rsid w:val="000F46F9"/>
    <w:rsid w:val="000F5AD7"/>
    <w:rsid w:val="000F6BA3"/>
    <w:rsid w:val="000F72AB"/>
    <w:rsid w:val="000F77A5"/>
    <w:rsid w:val="000F7B03"/>
    <w:rsid w:val="001007C8"/>
    <w:rsid w:val="001028DF"/>
    <w:rsid w:val="001042BA"/>
    <w:rsid w:val="00105375"/>
    <w:rsid w:val="00107674"/>
    <w:rsid w:val="00111F91"/>
    <w:rsid w:val="001120CE"/>
    <w:rsid w:val="001154E9"/>
    <w:rsid w:val="00115565"/>
    <w:rsid w:val="00115AE8"/>
    <w:rsid w:val="00117D70"/>
    <w:rsid w:val="00123BC3"/>
    <w:rsid w:val="00125769"/>
    <w:rsid w:val="00126D0B"/>
    <w:rsid w:val="0013112B"/>
    <w:rsid w:val="001318D5"/>
    <w:rsid w:val="001338C8"/>
    <w:rsid w:val="00134A74"/>
    <w:rsid w:val="001374FD"/>
    <w:rsid w:val="00140D27"/>
    <w:rsid w:val="00144835"/>
    <w:rsid w:val="00145E47"/>
    <w:rsid w:val="00147B6B"/>
    <w:rsid w:val="001529A4"/>
    <w:rsid w:val="00153187"/>
    <w:rsid w:val="001537E6"/>
    <w:rsid w:val="001545BA"/>
    <w:rsid w:val="001545D2"/>
    <w:rsid w:val="00154A8D"/>
    <w:rsid w:val="00155B88"/>
    <w:rsid w:val="00156421"/>
    <w:rsid w:val="001607EE"/>
    <w:rsid w:val="00161199"/>
    <w:rsid w:val="0016180C"/>
    <w:rsid w:val="00161914"/>
    <w:rsid w:val="001625E7"/>
    <w:rsid w:val="0016501D"/>
    <w:rsid w:val="00166E56"/>
    <w:rsid w:val="0017138A"/>
    <w:rsid w:val="0017224E"/>
    <w:rsid w:val="0017285C"/>
    <w:rsid w:val="0018120D"/>
    <w:rsid w:val="00181443"/>
    <w:rsid w:val="00187A94"/>
    <w:rsid w:val="001919FE"/>
    <w:rsid w:val="00196ED9"/>
    <w:rsid w:val="001A069D"/>
    <w:rsid w:val="001B007A"/>
    <w:rsid w:val="001B01E1"/>
    <w:rsid w:val="001B5FB7"/>
    <w:rsid w:val="001B7321"/>
    <w:rsid w:val="001B7701"/>
    <w:rsid w:val="001B7769"/>
    <w:rsid w:val="001C0BBE"/>
    <w:rsid w:val="001C6880"/>
    <w:rsid w:val="001C6DFD"/>
    <w:rsid w:val="001D0C0D"/>
    <w:rsid w:val="001D0D3B"/>
    <w:rsid w:val="001D4D77"/>
    <w:rsid w:val="001D512F"/>
    <w:rsid w:val="001E107F"/>
    <w:rsid w:val="001E1BCA"/>
    <w:rsid w:val="001E3871"/>
    <w:rsid w:val="001E70BF"/>
    <w:rsid w:val="001F11F5"/>
    <w:rsid w:val="001F3381"/>
    <w:rsid w:val="001F6583"/>
    <w:rsid w:val="001F6D67"/>
    <w:rsid w:val="0020056A"/>
    <w:rsid w:val="00200B3F"/>
    <w:rsid w:val="002023C8"/>
    <w:rsid w:val="002028A3"/>
    <w:rsid w:val="00210978"/>
    <w:rsid w:val="00212ABF"/>
    <w:rsid w:val="00214521"/>
    <w:rsid w:val="00220881"/>
    <w:rsid w:val="002242F3"/>
    <w:rsid w:val="00224EB6"/>
    <w:rsid w:val="00227087"/>
    <w:rsid w:val="0023217F"/>
    <w:rsid w:val="00234312"/>
    <w:rsid w:val="0024198C"/>
    <w:rsid w:val="00241F55"/>
    <w:rsid w:val="00245190"/>
    <w:rsid w:val="002458B7"/>
    <w:rsid w:val="00245F87"/>
    <w:rsid w:val="0024799A"/>
    <w:rsid w:val="002501F8"/>
    <w:rsid w:val="00250990"/>
    <w:rsid w:val="00252171"/>
    <w:rsid w:val="00253BF6"/>
    <w:rsid w:val="002548B0"/>
    <w:rsid w:val="0025777D"/>
    <w:rsid w:val="00257C67"/>
    <w:rsid w:val="00262577"/>
    <w:rsid w:val="00264370"/>
    <w:rsid w:val="002670BE"/>
    <w:rsid w:val="00273B31"/>
    <w:rsid w:val="00273FB1"/>
    <w:rsid w:val="00276243"/>
    <w:rsid w:val="0028066B"/>
    <w:rsid w:val="00282EE2"/>
    <w:rsid w:val="00284C3A"/>
    <w:rsid w:val="002937EF"/>
    <w:rsid w:val="002944B3"/>
    <w:rsid w:val="00294F7A"/>
    <w:rsid w:val="00295F9D"/>
    <w:rsid w:val="0029643A"/>
    <w:rsid w:val="00296707"/>
    <w:rsid w:val="002A0DDB"/>
    <w:rsid w:val="002A2A2C"/>
    <w:rsid w:val="002A2A2D"/>
    <w:rsid w:val="002B21F7"/>
    <w:rsid w:val="002B467A"/>
    <w:rsid w:val="002B5332"/>
    <w:rsid w:val="002B5397"/>
    <w:rsid w:val="002C011A"/>
    <w:rsid w:val="002C0386"/>
    <w:rsid w:val="002C3EC7"/>
    <w:rsid w:val="002C6CFC"/>
    <w:rsid w:val="002D1574"/>
    <w:rsid w:val="002D35F5"/>
    <w:rsid w:val="002D442D"/>
    <w:rsid w:val="002D72D4"/>
    <w:rsid w:val="002D7CF5"/>
    <w:rsid w:val="002E2752"/>
    <w:rsid w:val="002E2D53"/>
    <w:rsid w:val="002E30CF"/>
    <w:rsid w:val="002E47AA"/>
    <w:rsid w:val="002E5006"/>
    <w:rsid w:val="002E514A"/>
    <w:rsid w:val="002E6D8C"/>
    <w:rsid w:val="002F1CCF"/>
    <w:rsid w:val="002F27EE"/>
    <w:rsid w:val="002F43FF"/>
    <w:rsid w:val="002F5EF8"/>
    <w:rsid w:val="003010C0"/>
    <w:rsid w:val="0030126D"/>
    <w:rsid w:val="0031086D"/>
    <w:rsid w:val="0031263C"/>
    <w:rsid w:val="00312A88"/>
    <w:rsid w:val="003163F9"/>
    <w:rsid w:val="003166CC"/>
    <w:rsid w:val="00320BAB"/>
    <w:rsid w:val="00323BD5"/>
    <w:rsid w:val="0032558B"/>
    <w:rsid w:val="003300E3"/>
    <w:rsid w:val="00336CAB"/>
    <w:rsid w:val="00341248"/>
    <w:rsid w:val="003416CD"/>
    <w:rsid w:val="00351378"/>
    <w:rsid w:val="003529C4"/>
    <w:rsid w:val="00352EEA"/>
    <w:rsid w:val="00357139"/>
    <w:rsid w:val="003656FA"/>
    <w:rsid w:val="0036611B"/>
    <w:rsid w:val="00367E2E"/>
    <w:rsid w:val="003704E1"/>
    <w:rsid w:val="00370EF3"/>
    <w:rsid w:val="00372041"/>
    <w:rsid w:val="00374AD5"/>
    <w:rsid w:val="00374D44"/>
    <w:rsid w:val="00376642"/>
    <w:rsid w:val="0038047B"/>
    <w:rsid w:val="003806D6"/>
    <w:rsid w:val="00380C27"/>
    <w:rsid w:val="00381062"/>
    <w:rsid w:val="0038501D"/>
    <w:rsid w:val="00385694"/>
    <w:rsid w:val="003866C1"/>
    <w:rsid w:val="00393E82"/>
    <w:rsid w:val="0039505B"/>
    <w:rsid w:val="003952A2"/>
    <w:rsid w:val="00396CC7"/>
    <w:rsid w:val="003A2E25"/>
    <w:rsid w:val="003A3859"/>
    <w:rsid w:val="003A493F"/>
    <w:rsid w:val="003A51ED"/>
    <w:rsid w:val="003A6AEA"/>
    <w:rsid w:val="003B42CC"/>
    <w:rsid w:val="003B488A"/>
    <w:rsid w:val="003B5908"/>
    <w:rsid w:val="003C0161"/>
    <w:rsid w:val="003C2165"/>
    <w:rsid w:val="003C3432"/>
    <w:rsid w:val="003C4271"/>
    <w:rsid w:val="003C717D"/>
    <w:rsid w:val="003C7BB8"/>
    <w:rsid w:val="003D0C91"/>
    <w:rsid w:val="003D2B1E"/>
    <w:rsid w:val="003D4914"/>
    <w:rsid w:val="003D6A0A"/>
    <w:rsid w:val="003E1B8A"/>
    <w:rsid w:val="003E4D63"/>
    <w:rsid w:val="003F0BA2"/>
    <w:rsid w:val="003F5124"/>
    <w:rsid w:val="003F68CD"/>
    <w:rsid w:val="00401FB2"/>
    <w:rsid w:val="00403DEB"/>
    <w:rsid w:val="00404E55"/>
    <w:rsid w:val="00414270"/>
    <w:rsid w:val="00414362"/>
    <w:rsid w:val="0042096C"/>
    <w:rsid w:val="00420B55"/>
    <w:rsid w:val="00421B68"/>
    <w:rsid w:val="00423E72"/>
    <w:rsid w:val="004240AC"/>
    <w:rsid w:val="004246CD"/>
    <w:rsid w:val="00424BA4"/>
    <w:rsid w:val="00430D2A"/>
    <w:rsid w:val="0043263B"/>
    <w:rsid w:val="0044106F"/>
    <w:rsid w:val="00443057"/>
    <w:rsid w:val="00444761"/>
    <w:rsid w:val="004447BC"/>
    <w:rsid w:val="0044596F"/>
    <w:rsid w:val="0045051F"/>
    <w:rsid w:val="0045208E"/>
    <w:rsid w:val="00454B95"/>
    <w:rsid w:val="00456335"/>
    <w:rsid w:val="00457A92"/>
    <w:rsid w:val="00462DE7"/>
    <w:rsid w:val="00463844"/>
    <w:rsid w:val="0046755B"/>
    <w:rsid w:val="00475C2A"/>
    <w:rsid w:val="00480D76"/>
    <w:rsid w:val="00482B5D"/>
    <w:rsid w:val="004871A0"/>
    <w:rsid w:val="00491CC0"/>
    <w:rsid w:val="0049201F"/>
    <w:rsid w:val="00496E69"/>
    <w:rsid w:val="00497E2E"/>
    <w:rsid w:val="00497F84"/>
    <w:rsid w:val="004A04D9"/>
    <w:rsid w:val="004A2205"/>
    <w:rsid w:val="004A25FF"/>
    <w:rsid w:val="004A3C32"/>
    <w:rsid w:val="004A414D"/>
    <w:rsid w:val="004B4C1D"/>
    <w:rsid w:val="004B5F18"/>
    <w:rsid w:val="004B5F6E"/>
    <w:rsid w:val="004B6146"/>
    <w:rsid w:val="004B64F4"/>
    <w:rsid w:val="004B7BFB"/>
    <w:rsid w:val="004C3B43"/>
    <w:rsid w:val="004C5CC4"/>
    <w:rsid w:val="004D4603"/>
    <w:rsid w:val="004D6E99"/>
    <w:rsid w:val="004E23F6"/>
    <w:rsid w:val="004E6A66"/>
    <w:rsid w:val="004E7FF6"/>
    <w:rsid w:val="004F65E8"/>
    <w:rsid w:val="004F6D09"/>
    <w:rsid w:val="004F6F2E"/>
    <w:rsid w:val="00501652"/>
    <w:rsid w:val="005028AA"/>
    <w:rsid w:val="0050418E"/>
    <w:rsid w:val="00505BD2"/>
    <w:rsid w:val="005072CD"/>
    <w:rsid w:val="0051087C"/>
    <w:rsid w:val="005125C9"/>
    <w:rsid w:val="00514D57"/>
    <w:rsid w:val="00516EAA"/>
    <w:rsid w:val="00517309"/>
    <w:rsid w:val="00520A68"/>
    <w:rsid w:val="00523222"/>
    <w:rsid w:val="0052329E"/>
    <w:rsid w:val="005257EC"/>
    <w:rsid w:val="0052627F"/>
    <w:rsid w:val="005276B7"/>
    <w:rsid w:val="005320BD"/>
    <w:rsid w:val="00532859"/>
    <w:rsid w:val="00533578"/>
    <w:rsid w:val="005347D4"/>
    <w:rsid w:val="00535AD1"/>
    <w:rsid w:val="0053668A"/>
    <w:rsid w:val="00537270"/>
    <w:rsid w:val="00540B59"/>
    <w:rsid w:val="00540BE5"/>
    <w:rsid w:val="00541C19"/>
    <w:rsid w:val="00541E50"/>
    <w:rsid w:val="00541FDD"/>
    <w:rsid w:val="005424CD"/>
    <w:rsid w:val="005426C9"/>
    <w:rsid w:val="00545E4F"/>
    <w:rsid w:val="005476BA"/>
    <w:rsid w:val="00551DA5"/>
    <w:rsid w:val="005536E7"/>
    <w:rsid w:val="00553BDE"/>
    <w:rsid w:val="00556FDA"/>
    <w:rsid w:val="0055763A"/>
    <w:rsid w:val="0056161C"/>
    <w:rsid w:val="00565BBC"/>
    <w:rsid w:val="0056711C"/>
    <w:rsid w:val="00573FAB"/>
    <w:rsid w:val="00574836"/>
    <w:rsid w:val="00575A87"/>
    <w:rsid w:val="005765F3"/>
    <w:rsid w:val="00584020"/>
    <w:rsid w:val="00584F7A"/>
    <w:rsid w:val="00586F43"/>
    <w:rsid w:val="00593D25"/>
    <w:rsid w:val="00594335"/>
    <w:rsid w:val="005956FF"/>
    <w:rsid w:val="005959D2"/>
    <w:rsid w:val="005A0CC4"/>
    <w:rsid w:val="005A1B64"/>
    <w:rsid w:val="005A4474"/>
    <w:rsid w:val="005A4B74"/>
    <w:rsid w:val="005A7E18"/>
    <w:rsid w:val="005B0878"/>
    <w:rsid w:val="005B2CD8"/>
    <w:rsid w:val="005C1B83"/>
    <w:rsid w:val="005C2E75"/>
    <w:rsid w:val="005C4180"/>
    <w:rsid w:val="005C5ED2"/>
    <w:rsid w:val="005C6E16"/>
    <w:rsid w:val="005D14CA"/>
    <w:rsid w:val="005D16B8"/>
    <w:rsid w:val="005D1E11"/>
    <w:rsid w:val="005D2087"/>
    <w:rsid w:val="005D535B"/>
    <w:rsid w:val="005E0614"/>
    <w:rsid w:val="005E2E28"/>
    <w:rsid w:val="005E31B1"/>
    <w:rsid w:val="005E4290"/>
    <w:rsid w:val="005E46BF"/>
    <w:rsid w:val="005E6D9A"/>
    <w:rsid w:val="005F255D"/>
    <w:rsid w:val="005F47B8"/>
    <w:rsid w:val="005F4F51"/>
    <w:rsid w:val="00601270"/>
    <w:rsid w:val="006017C9"/>
    <w:rsid w:val="00601C2B"/>
    <w:rsid w:val="0060436D"/>
    <w:rsid w:val="00604AF8"/>
    <w:rsid w:val="006055F3"/>
    <w:rsid w:val="006078FA"/>
    <w:rsid w:val="006104C6"/>
    <w:rsid w:val="00614364"/>
    <w:rsid w:val="0061626C"/>
    <w:rsid w:val="006224AC"/>
    <w:rsid w:val="00625D89"/>
    <w:rsid w:val="00626C95"/>
    <w:rsid w:val="006278BB"/>
    <w:rsid w:val="0063086B"/>
    <w:rsid w:val="006325B5"/>
    <w:rsid w:val="0063296B"/>
    <w:rsid w:val="0063319B"/>
    <w:rsid w:val="006336B2"/>
    <w:rsid w:val="006375B0"/>
    <w:rsid w:val="00640C5B"/>
    <w:rsid w:val="00644D2C"/>
    <w:rsid w:val="00650C41"/>
    <w:rsid w:val="00652B56"/>
    <w:rsid w:val="00653344"/>
    <w:rsid w:val="00656391"/>
    <w:rsid w:val="00657FF2"/>
    <w:rsid w:val="00660C8D"/>
    <w:rsid w:val="006622BA"/>
    <w:rsid w:val="006643B7"/>
    <w:rsid w:val="00670D6F"/>
    <w:rsid w:val="006738E4"/>
    <w:rsid w:val="00673FB5"/>
    <w:rsid w:val="00674641"/>
    <w:rsid w:val="00674E53"/>
    <w:rsid w:val="006763D1"/>
    <w:rsid w:val="00684825"/>
    <w:rsid w:val="00690042"/>
    <w:rsid w:val="00694191"/>
    <w:rsid w:val="00696E98"/>
    <w:rsid w:val="006A085B"/>
    <w:rsid w:val="006A1B2B"/>
    <w:rsid w:val="006A239F"/>
    <w:rsid w:val="006A2CEA"/>
    <w:rsid w:val="006A64DB"/>
    <w:rsid w:val="006A7098"/>
    <w:rsid w:val="006A7459"/>
    <w:rsid w:val="006B3575"/>
    <w:rsid w:val="006B3D12"/>
    <w:rsid w:val="006B50CA"/>
    <w:rsid w:val="006B64FF"/>
    <w:rsid w:val="006C1599"/>
    <w:rsid w:val="006C5DE7"/>
    <w:rsid w:val="006C5EEC"/>
    <w:rsid w:val="006D2A27"/>
    <w:rsid w:val="006D2BF1"/>
    <w:rsid w:val="006D3168"/>
    <w:rsid w:val="006D3283"/>
    <w:rsid w:val="006D7AB9"/>
    <w:rsid w:val="006E2751"/>
    <w:rsid w:val="006E3E28"/>
    <w:rsid w:val="006E4A4A"/>
    <w:rsid w:val="006E6033"/>
    <w:rsid w:val="006F1236"/>
    <w:rsid w:val="006F1331"/>
    <w:rsid w:val="006F28E3"/>
    <w:rsid w:val="006F57B1"/>
    <w:rsid w:val="006F73FC"/>
    <w:rsid w:val="00700000"/>
    <w:rsid w:val="00700496"/>
    <w:rsid w:val="007018BF"/>
    <w:rsid w:val="00702516"/>
    <w:rsid w:val="007057E2"/>
    <w:rsid w:val="0071678F"/>
    <w:rsid w:val="0072131A"/>
    <w:rsid w:val="007263A9"/>
    <w:rsid w:val="007306B3"/>
    <w:rsid w:val="00731489"/>
    <w:rsid w:val="007339BC"/>
    <w:rsid w:val="00733E71"/>
    <w:rsid w:val="00735FAF"/>
    <w:rsid w:val="00740AF1"/>
    <w:rsid w:val="00741C57"/>
    <w:rsid w:val="007423B9"/>
    <w:rsid w:val="0075037B"/>
    <w:rsid w:val="007538D2"/>
    <w:rsid w:val="00760D5D"/>
    <w:rsid w:val="0076421D"/>
    <w:rsid w:val="00764E42"/>
    <w:rsid w:val="007653E5"/>
    <w:rsid w:val="00767205"/>
    <w:rsid w:val="0077153B"/>
    <w:rsid w:val="00773398"/>
    <w:rsid w:val="0077436B"/>
    <w:rsid w:val="00775CEB"/>
    <w:rsid w:val="0078171B"/>
    <w:rsid w:val="00781CC5"/>
    <w:rsid w:val="0078412A"/>
    <w:rsid w:val="00784AB3"/>
    <w:rsid w:val="00790618"/>
    <w:rsid w:val="00790631"/>
    <w:rsid w:val="007906CD"/>
    <w:rsid w:val="00794CE9"/>
    <w:rsid w:val="00795883"/>
    <w:rsid w:val="007A1B53"/>
    <w:rsid w:val="007A37D5"/>
    <w:rsid w:val="007A4001"/>
    <w:rsid w:val="007A67B0"/>
    <w:rsid w:val="007A7268"/>
    <w:rsid w:val="007B04CF"/>
    <w:rsid w:val="007B2FC8"/>
    <w:rsid w:val="007C416F"/>
    <w:rsid w:val="007C4F3E"/>
    <w:rsid w:val="007C586D"/>
    <w:rsid w:val="007C6CD9"/>
    <w:rsid w:val="007D0DA2"/>
    <w:rsid w:val="007D16FD"/>
    <w:rsid w:val="007D1A4A"/>
    <w:rsid w:val="007D209A"/>
    <w:rsid w:val="007D2934"/>
    <w:rsid w:val="007D2F5B"/>
    <w:rsid w:val="007D5F32"/>
    <w:rsid w:val="007D6714"/>
    <w:rsid w:val="007E23A0"/>
    <w:rsid w:val="007E3CD4"/>
    <w:rsid w:val="007E6400"/>
    <w:rsid w:val="007E6DA4"/>
    <w:rsid w:val="007F1C8A"/>
    <w:rsid w:val="007F435E"/>
    <w:rsid w:val="007F438E"/>
    <w:rsid w:val="007F471D"/>
    <w:rsid w:val="007F4870"/>
    <w:rsid w:val="007F5A4D"/>
    <w:rsid w:val="00800B25"/>
    <w:rsid w:val="00800B4B"/>
    <w:rsid w:val="008039FE"/>
    <w:rsid w:val="00806804"/>
    <w:rsid w:val="00807A99"/>
    <w:rsid w:val="00810BEC"/>
    <w:rsid w:val="00810C21"/>
    <w:rsid w:val="00815235"/>
    <w:rsid w:val="008211AA"/>
    <w:rsid w:val="00821B70"/>
    <w:rsid w:val="008230A2"/>
    <w:rsid w:val="00824927"/>
    <w:rsid w:val="008250E2"/>
    <w:rsid w:val="00830998"/>
    <w:rsid w:val="00831A7C"/>
    <w:rsid w:val="0083255B"/>
    <w:rsid w:val="008337EE"/>
    <w:rsid w:val="00836094"/>
    <w:rsid w:val="0084433D"/>
    <w:rsid w:val="00845AC0"/>
    <w:rsid w:val="00847DE5"/>
    <w:rsid w:val="00854806"/>
    <w:rsid w:val="008573EA"/>
    <w:rsid w:val="008635F1"/>
    <w:rsid w:val="00864B24"/>
    <w:rsid w:val="00864D92"/>
    <w:rsid w:val="00865B86"/>
    <w:rsid w:val="00866D83"/>
    <w:rsid w:val="0086717D"/>
    <w:rsid w:val="0087118E"/>
    <w:rsid w:val="0087150F"/>
    <w:rsid w:val="00871AAB"/>
    <w:rsid w:val="008723AE"/>
    <w:rsid w:val="008727C4"/>
    <w:rsid w:val="008729AA"/>
    <w:rsid w:val="00872AE4"/>
    <w:rsid w:val="00873195"/>
    <w:rsid w:val="00877200"/>
    <w:rsid w:val="0087732D"/>
    <w:rsid w:val="00877742"/>
    <w:rsid w:val="008807D5"/>
    <w:rsid w:val="00880D9E"/>
    <w:rsid w:val="008815A3"/>
    <w:rsid w:val="00882688"/>
    <w:rsid w:val="008839EE"/>
    <w:rsid w:val="008847C8"/>
    <w:rsid w:val="00884A21"/>
    <w:rsid w:val="0088563C"/>
    <w:rsid w:val="008868E2"/>
    <w:rsid w:val="008A1EF8"/>
    <w:rsid w:val="008A504B"/>
    <w:rsid w:val="008A6DC6"/>
    <w:rsid w:val="008B26A9"/>
    <w:rsid w:val="008B2D8F"/>
    <w:rsid w:val="008C0DE3"/>
    <w:rsid w:val="008C1989"/>
    <w:rsid w:val="008C2276"/>
    <w:rsid w:val="008D0F5E"/>
    <w:rsid w:val="008D37D5"/>
    <w:rsid w:val="008D4457"/>
    <w:rsid w:val="008D46DD"/>
    <w:rsid w:val="008D7437"/>
    <w:rsid w:val="008D7BD4"/>
    <w:rsid w:val="008E176B"/>
    <w:rsid w:val="008E2B85"/>
    <w:rsid w:val="008E3DC6"/>
    <w:rsid w:val="008E60B9"/>
    <w:rsid w:val="008E6112"/>
    <w:rsid w:val="008F0E84"/>
    <w:rsid w:val="008F5FC0"/>
    <w:rsid w:val="008F7574"/>
    <w:rsid w:val="00901EA1"/>
    <w:rsid w:val="00902881"/>
    <w:rsid w:val="00903AE1"/>
    <w:rsid w:val="009059C7"/>
    <w:rsid w:val="00906324"/>
    <w:rsid w:val="0091362C"/>
    <w:rsid w:val="00913DB2"/>
    <w:rsid w:val="00916E9A"/>
    <w:rsid w:val="00920A53"/>
    <w:rsid w:val="00921693"/>
    <w:rsid w:val="009244FF"/>
    <w:rsid w:val="00930380"/>
    <w:rsid w:val="00933558"/>
    <w:rsid w:val="00933B57"/>
    <w:rsid w:val="00934A9F"/>
    <w:rsid w:val="009356AB"/>
    <w:rsid w:val="0093658E"/>
    <w:rsid w:val="00937F40"/>
    <w:rsid w:val="00941913"/>
    <w:rsid w:val="0094632E"/>
    <w:rsid w:val="00946ADF"/>
    <w:rsid w:val="009506DC"/>
    <w:rsid w:val="0095256F"/>
    <w:rsid w:val="00954F18"/>
    <w:rsid w:val="009567FD"/>
    <w:rsid w:val="00957F63"/>
    <w:rsid w:val="00961ADB"/>
    <w:rsid w:val="009647B3"/>
    <w:rsid w:val="0096577B"/>
    <w:rsid w:val="009706A1"/>
    <w:rsid w:val="00971001"/>
    <w:rsid w:val="00971574"/>
    <w:rsid w:val="00972A0A"/>
    <w:rsid w:val="00973049"/>
    <w:rsid w:val="00973212"/>
    <w:rsid w:val="00975F69"/>
    <w:rsid w:val="00976073"/>
    <w:rsid w:val="00980BB9"/>
    <w:rsid w:val="00982213"/>
    <w:rsid w:val="00982BF5"/>
    <w:rsid w:val="0098664C"/>
    <w:rsid w:val="00987001"/>
    <w:rsid w:val="0099123D"/>
    <w:rsid w:val="00991B0B"/>
    <w:rsid w:val="00995B5A"/>
    <w:rsid w:val="00997383"/>
    <w:rsid w:val="00997DE0"/>
    <w:rsid w:val="009B3969"/>
    <w:rsid w:val="009B3A96"/>
    <w:rsid w:val="009C17DD"/>
    <w:rsid w:val="009C2B7F"/>
    <w:rsid w:val="009C36C0"/>
    <w:rsid w:val="009D1098"/>
    <w:rsid w:val="009D3F75"/>
    <w:rsid w:val="009D5AF2"/>
    <w:rsid w:val="009D6236"/>
    <w:rsid w:val="009E2481"/>
    <w:rsid w:val="009E4AB0"/>
    <w:rsid w:val="009E4CED"/>
    <w:rsid w:val="009E552A"/>
    <w:rsid w:val="009E6384"/>
    <w:rsid w:val="009E732B"/>
    <w:rsid w:val="009F104F"/>
    <w:rsid w:val="009F2FAE"/>
    <w:rsid w:val="009F4CDB"/>
    <w:rsid w:val="009F6A6F"/>
    <w:rsid w:val="00A032AC"/>
    <w:rsid w:val="00A0542A"/>
    <w:rsid w:val="00A072DD"/>
    <w:rsid w:val="00A07D43"/>
    <w:rsid w:val="00A15A02"/>
    <w:rsid w:val="00A165C8"/>
    <w:rsid w:val="00A17C52"/>
    <w:rsid w:val="00A213E9"/>
    <w:rsid w:val="00A216F7"/>
    <w:rsid w:val="00A25508"/>
    <w:rsid w:val="00A26E81"/>
    <w:rsid w:val="00A3011D"/>
    <w:rsid w:val="00A30264"/>
    <w:rsid w:val="00A33B41"/>
    <w:rsid w:val="00A350AC"/>
    <w:rsid w:val="00A42B4A"/>
    <w:rsid w:val="00A47B63"/>
    <w:rsid w:val="00A524CD"/>
    <w:rsid w:val="00A52A0A"/>
    <w:rsid w:val="00A55033"/>
    <w:rsid w:val="00A57503"/>
    <w:rsid w:val="00A61E73"/>
    <w:rsid w:val="00A630BC"/>
    <w:rsid w:val="00A630F3"/>
    <w:rsid w:val="00A637B2"/>
    <w:rsid w:val="00A65BAA"/>
    <w:rsid w:val="00A6637A"/>
    <w:rsid w:val="00A76215"/>
    <w:rsid w:val="00A76278"/>
    <w:rsid w:val="00A771CD"/>
    <w:rsid w:val="00A83246"/>
    <w:rsid w:val="00A876F3"/>
    <w:rsid w:val="00A87D60"/>
    <w:rsid w:val="00A87FA0"/>
    <w:rsid w:val="00A9336D"/>
    <w:rsid w:val="00A933F3"/>
    <w:rsid w:val="00AA109C"/>
    <w:rsid w:val="00AA1203"/>
    <w:rsid w:val="00AA1EFD"/>
    <w:rsid w:val="00AA2873"/>
    <w:rsid w:val="00AA64F2"/>
    <w:rsid w:val="00AB0DB0"/>
    <w:rsid w:val="00AB0FC5"/>
    <w:rsid w:val="00AB117D"/>
    <w:rsid w:val="00AB1579"/>
    <w:rsid w:val="00AB1BCD"/>
    <w:rsid w:val="00AB1F3A"/>
    <w:rsid w:val="00AB551B"/>
    <w:rsid w:val="00AB70D4"/>
    <w:rsid w:val="00AC277D"/>
    <w:rsid w:val="00AC3255"/>
    <w:rsid w:val="00AC50A2"/>
    <w:rsid w:val="00AD1B0A"/>
    <w:rsid w:val="00AD3764"/>
    <w:rsid w:val="00AD4E16"/>
    <w:rsid w:val="00AD5721"/>
    <w:rsid w:val="00AD5E62"/>
    <w:rsid w:val="00AD66BB"/>
    <w:rsid w:val="00AD6AF7"/>
    <w:rsid w:val="00AE066B"/>
    <w:rsid w:val="00AE3070"/>
    <w:rsid w:val="00AE68CD"/>
    <w:rsid w:val="00AE79AC"/>
    <w:rsid w:val="00AF035B"/>
    <w:rsid w:val="00AF0C80"/>
    <w:rsid w:val="00AF144D"/>
    <w:rsid w:val="00AF258E"/>
    <w:rsid w:val="00AF68A2"/>
    <w:rsid w:val="00AF799D"/>
    <w:rsid w:val="00B04E1D"/>
    <w:rsid w:val="00B06023"/>
    <w:rsid w:val="00B10633"/>
    <w:rsid w:val="00B1276B"/>
    <w:rsid w:val="00B172E4"/>
    <w:rsid w:val="00B178C3"/>
    <w:rsid w:val="00B2155E"/>
    <w:rsid w:val="00B21A9E"/>
    <w:rsid w:val="00B256AF"/>
    <w:rsid w:val="00B33D74"/>
    <w:rsid w:val="00B34B52"/>
    <w:rsid w:val="00B40735"/>
    <w:rsid w:val="00B40DA3"/>
    <w:rsid w:val="00B4759C"/>
    <w:rsid w:val="00B50385"/>
    <w:rsid w:val="00B526D3"/>
    <w:rsid w:val="00B53AF8"/>
    <w:rsid w:val="00B53BCC"/>
    <w:rsid w:val="00B55334"/>
    <w:rsid w:val="00B558AA"/>
    <w:rsid w:val="00B56300"/>
    <w:rsid w:val="00B66A4A"/>
    <w:rsid w:val="00B66C24"/>
    <w:rsid w:val="00B67168"/>
    <w:rsid w:val="00B700F8"/>
    <w:rsid w:val="00B71938"/>
    <w:rsid w:val="00B71E62"/>
    <w:rsid w:val="00B7575A"/>
    <w:rsid w:val="00B775F0"/>
    <w:rsid w:val="00B8022D"/>
    <w:rsid w:val="00B81424"/>
    <w:rsid w:val="00B8194F"/>
    <w:rsid w:val="00B826C7"/>
    <w:rsid w:val="00B82D54"/>
    <w:rsid w:val="00B83798"/>
    <w:rsid w:val="00B86417"/>
    <w:rsid w:val="00B87A93"/>
    <w:rsid w:val="00B96399"/>
    <w:rsid w:val="00BA137A"/>
    <w:rsid w:val="00BA18F8"/>
    <w:rsid w:val="00BA1D41"/>
    <w:rsid w:val="00BA284F"/>
    <w:rsid w:val="00BA2BC6"/>
    <w:rsid w:val="00BA2E38"/>
    <w:rsid w:val="00BA5457"/>
    <w:rsid w:val="00BA602B"/>
    <w:rsid w:val="00BA7043"/>
    <w:rsid w:val="00BB0A9D"/>
    <w:rsid w:val="00BB30E3"/>
    <w:rsid w:val="00BB4633"/>
    <w:rsid w:val="00BB4C9E"/>
    <w:rsid w:val="00BB5415"/>
    <w:rsid w:val="00BB62E2"/>
    <w:rsid w:val="00BB741F"/>
    <w:rsid w:val="00BC08F4"/>
    <w:rsid w:val="00BC71A3"/>
    <w:rsid w:val="00BD0C11"/>
    <w:rsid w:val="00BD31C3"/>
    <w:rsid w:val="00BD488A"/>
    <w:rsid w:val="00BD6949"/>
    <w:rsid w:val="00BD7593"/>
    <w:rsid w:val="00BE164C"/>
    <w:rsid w:val="00BE16FF"/>
    <w:rsid w:val="00BE58F7"/>
    <w:rsid w:val="00BE6796"/>
    <w:rsid w:val="00BE766F"/>
    <w:rsid w:val="00BF254A"/>
    <w:rsid w:val="00BF428E"/>
    <w:rsid w:val="00C012A0"/>
    <w:rsid w:val="00C020A5"/>
    <w:rsid w:val="00C027B4"/>
    <w:rsid w:val="00C02CCD"/>
    <w:rsid w:val="00C03597"/>
    <w:rsid w:val="00C036A0"/>
    <w:rsid w:val="00C069B5"/>
    <w:rsid w:val="00C11F3B"/>
    <w:rsid w:val="00C150FE"/>
    <w:rsid w:val="00C1767D"/>
    <w:rsid w:val="00C252D1"/>
    <w:rsid w:val="00C2740A"/>
    <w:rsid w:val="00C27BE1"/>
    <w:rsid w:val="00C321FA"/>
    <w:rsid w:val="00C32378"/>
    <w:rsid w:val="00C32681"/>
    <w:rsid w:val="00C32721"/>
    <w:rsid w:val="00C3608B"/>
    <w:rsid w:val="00C36A53"/>
    <w:rsid w:val="00C41A8C"/>
    <w:rsid w:val="00C4691D"/>
    <w:rsid w:val="00C51481"/>
    <w:rsid w:val="00C516E2"/>
    <w:rsid w:val="00C51C70"/>
    <w:rsid w:val="00C52C72"/>
    <w:rsid w:val="00C52E60"/>
    <w:rsid w:val="00C542CA"/>
    <w:rsid w:val="00C55AAA"/>
    <w:rsid w:val="00C600BA"/>
    <w:rsid w:val="00C600EA"/>
    <w:rsid w:val="00C61E93"/>
    <w:rsid w:val="00C62FBD"/>
    <w:rsid w:val="00C641CE"/>
    <w:rsid w:val="00C66518"/>
    <w:rsid w:val="00C67073"/>
    <w:rsid w:val="00C6717D"/>
    <w:rsid w:val="00C70CE0"/>
    <w:rsid w:val="00C70EF4"/>
    <w:rsid w:val="00C7355A"/>
    <w:rsid w:val="00C76A61"/>
    <w:rsid w:val="00C7750C"/>
    <w:rsid w:val="00C8125A"/>
    <w:rsid w:val="00C81CE9"/>
    <w:rsid w:val="00C850AB"/>
    <w:rsid w:val="00C861B9"/>
    <w:rsid w:val="00C86423"/>
    <w:rsid w:val="00C8713D"/>
    <w:rsid w:val="00C91BD7"/>
    <w:rsid w:val="00C91DB3"/>
    <w:rsid w:val="00C9240C"/>
    <w:rsid w:val="00C92633"/>
    <w:rsid w:val="00C92E36"/>
    <w:rsid w:val="00C95B4D"/>
    <w:rsid w:val="00C9608E"/>
    <w:rsid w:val="00CA0442"/>
    <w:rsid w:val="00CA2720"/>
    <w:rsid w:val="00CA3228"/>
    <w:rsid w:val="00CA6F07"/>
    <w:rsid w:val="00CB26E0"/>
    <w:rsid w:val="00CB64E1"/>
    <w:rsid w:val="00CC07E7"/>
    <w:rsid w:val="00CC2AA2"/>
    <w:rsid w:val="00CD05C2"/>
    <w:rsid w:val="00CD0972"/>
    <w:rsid w:val="00CD2249"/>
    <w:rsid w:val="00CD273E"/>
    <w:rsid w:val="00CD43FE"/>
    <w:rsid w:val="00CD568F"/>
    <w:rsid w:val="00CD58E5"/>
    <w:rsid w:val="00CD5D4F"/>
    <w:rsid w:val="00CE0189"/>
    <w:rsid w:val="00CE3A94"/>
    <w:rsid w:val="00CE552C"/>
    <w:rsid w:val="00CF2F91"/>
    <w:rsid w:val="00CF450B"/>
    <w:rsid w:val="00CF53ED"/>
    <w:rsid w:val="00CF7512"/>
    <w:rsid w:val="00D01CBE"/>
    <w:rsid w:val="00D021F7"/>
    <w:rsid w:val="00D04F14"/>
    <w:rsid w:val="00D10153"/>
    <w:rsid w:val="00D12AE5"/>
    <w:rsid w:val="00D15435"/>
    <w:rsid w:val="00D1602E"/>
    <w:rsid w:val="00D17CFA"/>
    <w:rsid w:val="00D202FC"/>
    <w:rsid w:val="00D2175D"/>
    <w:rsid w:val="00D2406C"/>
    <w:rsid w:val="00D241CC"/>
    <w:rsid w:val="00D259CA"/>
    <w:rsid w:val="00D25C5E"/>
    <w:rsid w:val="00D34472"/>
    <w:rsid w:val="00D35FFA"/>
    <w:rsid w:val="00D416F1"/>
    <w:rsid w:val="00D43BAD"/>
    <w:rsid w:val="00D44C67"/>
    <w:rsid w:val="00D47A25"/>
    <w:rsid w:val="00D52CB6"/>
    <w:rsid w:val="00D53DCC"/>
    <w:rsid w:val="00D55F69"/>
    <w:rsid w:val="00D575B2"/>
    <w:rsid w:val="00D61D1B"/>
    <w:rsid w:val="00D67C47"/>
    <w:rsid w:val="00D70005"/>
    <w:rsid w:val="00D73A55"/>
    <w:rsid w:val="00D76D7E"/>
    <w:rsid w:val="00D80FEE"/>
    <w:rsid w:val="00D81B7D"/>
    <w:rsid w:val="00D83B84"/>
    <w:rsid w:val="00D84F7C"/>
    <w:rsid w:val="00D851FF"/>
    <w:rsid w:val="00D904D5"/>
    <w:rsid w:val="00D91A46"/>
    <w:rsid w:val="00D93381"/>
    <w:rsid w:val="00D979B7"/>
    <w:rsid w:val="00DA00B3"/>
    <w:rsid w:val="00DA73AA"/>
    <w:rsid w:val="00DB1B6F"/>
    <w:rsid w:val="00DB42AB"/>
    <w:rsid w:val="00DB4B73"/>
    <w:rsid w:val="00DB50EA"/>
    <w:rsid w:val="00DC6FE1"/>
    <w:rsid w:val="00DC777B"/>
    <w:rsid w:val="00DD0C9E"/>
    <w:rsid w:val="00DD3ACD"/>
    <w:rsid w:val="00DD43BC"/>
    <w:rsid w:val="00DD50D5"/>
    <w:rsid w:val="00DD544E"/>
    <w:rsid w:val="00DE08AF"/>
    <w:rsid w:val="00DE4BB6"/>
    <w:rsid w:val="00DE5D57"/>
    <w:rsid w:val="00DE6C22"/>
    <w:rsid w:val="00DE7374"/>
    <w:rsid w:val="00DE7CF0"/>
    <w:rsid w:val="00DF66FF"/>
    <w:rsid w:val="00E011E5"/>
    <w:rsid w:val="00E0151E"/>
    <w:rsid w:val="00E04CFA"/>
    <w:rsid w:val="00E074B0"/>
    <w:rsid w:val="00E10149"/>
    <w:rsid w:val="00E10CF3"/>
    <w:rsid w:val="00E1267B"/>
    <w:rsid w:val="00E35230"/>
    <w:rsid w:val="00E35318"/>
    <w:rsid w:val="00E4214E"/>
    <w:rsid w:val="00E441B4"/>
    <w:rsid w:val="00E441CD"/>
    <w:rsid w:val="00E469FC"/>
    <w:rsid w:val="00E47669"/>
    <w:rsid w:val="00E528F4"/>
    <w:rsid w:val="00E53AE5"/>
    <w:rsid w:val="00E55270"/>
    <w:rsid w:val="00E56872"/>
    <w:rsid w:val="00E578CF"/>
    <w:rsid w:val="00E655D9"/>
    <w:rsid w:val="00E65D55"/>
    <w:rsid w:val="00E71442"/>
    <w:rsid w:val="00E71534"/>
    <w:rsid w:val="00E72358"/>
    <w:rsid w:val="00E72513"/>
    <w:rsid w:val="00E727F1"/>
    <w:rsid w:val="00E76BD4"/>
    <w:rsid w:val="00E862E5"/>
    <w:rsid w:val="00E9314F"/>
    <w:rsid w:val="00E938B7"/>
    <w:rsid w:val="00E93C4D"/>
    <w:rsid w:val="00E94A9B"/>
    <w:rsid w:val="00E96E1F"/>
    <w:rsid w:val="00EA00CF"/>
    <w:rsid w:val="00EA09AC"/>
    <w:rsid w:val="00EA33B6"/>
    <w:rsid w:val="00EA3CA6"/>
    <w:rsid w:val="00EA46F4"/>
    <w:rsid w:val="00EA4753"/>
    <w:rsid w:val="00EA478D"/>
    <w:rsid w:val="00EA48D3"/>
    <w:rsid w:val="00EA5A75"/>
    <w:rsid w:val="00EA7456"/>
    <w:rsid w:val="00EA763F"/>
    <w:rsid w:val="00EA791F"/>
    <w:rsid w:val="00EA7CD6"/>
    <w:rsid w:val="00EB62C6"/>
    <w:rsid w:val="00EB6CE6"/>
    <w:rsid w:val="00EC0AD6"/>
    <w:rsid w:val="00EC3E8B"/>
    <w:rsid w:val="00EC54E0"/>
    <w:rsid w:val="00EC5567"/>
    <w:rsid w:val="00EC5F84"/>
    <w:rsid w:val="00EC6624"/>
    <w:rsid w:val="00EC6715"/>
    <w:rsid w:val="00EC7F1A"/>
    <w:rsid w:val="00ED3DD3"/>
    <w:rsid w:val="00ED78B0"/>
    <w:rsid w:val="00EE0103"/>
    <w:rsid w:val="00EE3212"/>
    <w:rsid w:val="00EE3FFA"/>
    <w:rsid w:val="00EE5211"/>
    <w:rsid w:val="00EF0797"/>
    <w:rsid w:val="00EF643E"/>
    <w:rsid w:val="00EF67C6"/>
    <w:rsid w:val="00EF6C09"/>
    <w:rsid w:val="00F0265A"/>
    <w:rsid w:val="00F02DAE"/>
    <w:rsid w:val="00F06089"/>
    <w:rsid w:val="00F11AD5"/>
    <w:rsid w:val="00F121DF"/>
    <w:rsid w:val="00F15052"/>
    <w:rsid w:val="00F200F1"/>
    <w:rsid w:val="00F20B12"/>
    <w:rsid w:val="00F267A3"/>
    <w:rsid w:val="00F2687A"/>
    <w:rsid w:val="00F26BA0"/>
    <w:rsid w:val="00F30788"/>
    <w:rsid w:val="00F31C27"/>
    <w:rsid w:val="00F34213"/>
    <w:rsid w:val="00F352E0"/>
    <w:rsid w:val="00F3533D"/>
    <w:rsid w:val="00F37779"/>
    <w:rsid w:val="00F43762"/>
    <w:rsid w:val="00F44FD6"/>
    <w:rsid w:val="00F47BCE"/>
    <w:rsid w:val="00F47D5D"/>
    <w:rsid w:val="00F551E2"/>
    <w:rsid w:val="00F5698F"/>
    <w:rsid w:val="00F61057"/>
    <w:rsid w:val="00F65259"/>
    <w:rsid w:val="00F659CB"/>
    <w:rsid w:val="00F729B1"/>
    <w:rsid w:val="00F83785"/>
    <w:rsid w:val="00F839FF"/>
    <w:rsid w:val="00F85293"/>
    <w:rsid w:val="00F85E12"/>
    <w:rsid w:val="00F86406"/>
    <w:rsid w:val="00F9043F"/>
    <w:rsid w:val="00F91BB0"/>
    <w:rsid w:val="00FA6BC8"/>
    <w:rsid w:val="00FB1E7A"/>
    <w:rsid w:val="00FB44FB"/>
    <w:rsid w:val="00FB5088"/>
    <w:rsid w:val="00FB6704"/>
    <w:rsid w:val="00FB7CE7"/>
    <w:rsid w:val="00FC0C8A"/>
    <w:rsid w:val="00FC35B4"/>
    <w:rsid w:val="00FC3F31"/>
    <w:rsid w:val="00FD2517"/>
    <w:rsid w:val="00FD3FF3"/>
    <w:rsid w:val="00FD70B3"/>
    <w:rsid w:val="00FE1328"/>
    <w:rsid w:val="00FE3E6A"/>
    <w:rsid w:val="00FF0507"/>
    <w:rsid w:val="00FF1737"/>
    <w:rsid w:val="00FF1800"/>
    <w:rsid w:val="00FF661B"/>
    <w:rsid w:val="00FF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6CD"/>
  </w:style>
  <w:style w:type="paragraph" w:styleId="1">
    <w:name w:val="heading 1"/>
    <w:basedOn w:val="a"/>
    <w:next w:val="a"/>
    <w:link w:val="10"/>
    <w:uiPriority w:val="99"/>
    <w:qFormat/>
    <w:rsid w:val="00E56872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E56872"/>
    <w:pPr>
      <w:keepNext/>
      <w:keepLines/>
      <w:suppressAutoHyphens/>
      <w:spacing w:before="200" w:after="0" w:line="240" w:lineRule="auto"/>
      <w:outlineLvl w:val="1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E56872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sz w:val="20"/>
      <w:szCs w:val="20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E56872"/>
    <w:pPr>
      <w:keepNext/>
      <w:keepLines/>
      <w:suppressAutoHyphens/>
      <w:spacing w:before="200" w:after="0" w:line="240" w:lineRule="auto"/>
      <w:outlineLvl w:val="4"/>
    </w:pPr>
    <w:rPr>
      <w:rFonts w:ascii="Cambria" w:eastAsia="Times New Roman" w:hAnsi="Cambria" w:cs="Cambria"/>
      <w:color w:val="243F6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687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E56872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E56872"/>
    <w:rPr>
      <w:rFonts w:ascii="Cambria" w:eastAsia="Times New Roman" w:hAnsi="Cambria" w:cs="Cambria"/>
      <w:b/>
      <w:bCs/>
      <w:i/>
      <w:iCs/>
      <w:sz w:val="20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9"/>
    <w:rsid w:val="00E56872"/>
    <w:rPr>
      <w:rFonts w:ascii="Cambria" w:eastAsia="Times New Roman" w:hAnsi="Cambria" w:cs="Cambria"/>
      <w:color w:val="243F60"/>
      <w:sz w:val="20"/>
      <w:szCs w:val="20"/>
      <w:lang w:eastAsia="ar-SA"/>
    </w:rPr>
  </w:style>
  <w:style w:type="paragraph" w:styleId="a3">
    <w:name w:val="Body Text Indent"/>
    <w:basedOn w:val="a"/>
    <w:link w:val="a4"/>
    <w:uiPriority w:val="99"/>
    <w:rsid w:val="00E56872"/>
    <w:pPr>
      <w:suppressAutoHyphens/>
      <w:spacing w:after="0" w:line="240" w:lineRule="auto"/>
      <w:ind w:firstLine="935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E56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99"/>
    <w:qFormat/>
    <w:rsid w:val="00E56872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ody Text"/>
    <w:basedOn w:val="a"/>
    <w:link w:val="a7"/>
    <w:uiPriority w:val="99"/>
    <w:rsid w:val="00E568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5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56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Обычный (веб)3"/>
    <w:basedOn w:val="a"/>
    <w:uiPriority w:val="99"/>
    <w:rsid w:val="00E56872"/>
    <w:pPr>
      <w:spacing w:before="75" w:after="75" w:line="240" w:lineRule="auto"/>
    </w:pPr>
    <w:rPr>
      <w:rFonts w:ascii="Times" w:eastAsia="Times New Roman" w:hAnsi="Times" w:cs="Times"/>
      <w:sz w:val="23"/>
      <w:szCs w:val="23"/>
      <w:lang w:eastAsia="ru-RU"/>
    </w:rPr>
  </w:style>
  <w:style w:type="paragraph" w:styleId="a8">
    <w:name w:val="Normal (Web)"/>
    <w:basedOn w:val="a"/>
    <w:uiPriority w:val="99"/>
    <w:rsid w:val="00E56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568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5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rsid w:val="00E5687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568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E56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22</Pages>
  <Words>3768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новпокр</cp:lastModifiedBy>
  <cp:revision>49</cp:revision>
  <cp:lastPrinted>2017-11-09T08:49:00Z</cp:lastPrinted>
  <dcterms:created xsi:type="dcterms:W3CDTF">2014-08-22T01:39:00Z</dcterms:created>
  <dcterms:modified xsi:type="dcterms:W3CDTF">2018-11-14T09:31:00Z</dcterms:modified>
</cp:coreProperties>
</file>